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40" w:type="dxa"/>
        <w:tblInd w:w="-5" w:type="dxa"/>
        <w:tblLook w:val="04A0" w:firstRow="1" w:lastRow="0" w:firstColumn="1" w:lastColumn="0" w:noHBand="0" w:noVBand="1"/>
      </w:tblPr>
      <w:tblGrid>
        <w:gridCol w:w="880"/>
        <w:gridCol w:w="4060"/>
        <w:gridCol w:w="3560"/>
        <w:gridCol w:w="644"/>
        <w:gridCol w:w="536"/>
        <w:gridCol w:w="630"/>
        <w:gridCol w:w="3230"/>
      </w:tblGrid>
      <w:tr w:rsidR="001D4346" w:rsidRPr="00FD4526" w14:paraId="3F27CC5A" w14:textId="77777777" w:rsidTr="00C54103">
        <w:trPr>
          <w:trHeight w:val="375"/>
        </w:trPr>
        <w:tc>
          <w:tcPr>
            <w:tcW w:w="1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2E77A5FE" w14:textId="77777777" w:rsidR="001D4346" w:rsidRPr="00C54103" w:rsidRDefault="00B2683C" w:rsidP="00BA5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</w:pPr>
            <w:r>
              <w:fldChar w:fldCharType="begin"/>
            </w:r>
            <w:r>
              <w:instrText xml:space="preserve"> HYPERLINK "file:///C:\\Users\\phsja\\AppData\\Local\\Microsoft\\Windows\\INetCache\\Content.MSO\\F143DF4D.xlsm" \l "RANGE!A63" </w:instrText>
            </w:r>
            <w:r>
              <w:fldChar w:fldCharType="separate"/>
            </w:r>
            <w:r w:rsidR="001D4346"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 xml:space="preserve">Linen </w:t>
            </w:r>
            <w:r w:rsidR="00BA5645"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M</w:t>
            </w:r>
            <w:r w:rsidR="001D4346"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>anagement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fldChar w:fldCharType="end"/>
            </w:r>
            <w:r w:rsidR="00BA5645"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GB"/>
              </w:rPr>
              <w:t xml:space="preserve"> and Linen Storage Areas</w:t>
            </w:r>
          </w:p>
        </w:tc>
      </w:tr>
      <w:tr w:rsidR="001D4346" w:rsidRPr="00FD4526" w14:paraId="37943391" w14:textId="77777777" w:rsidTr="00C5410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D772A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578330" w14:textId="77777777" w:rsidR="001D4346" w:rsidRPr="00C54103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507339" w14:textId="77777777" w:rsidR="001D4346" w:rsidRPr="00C54103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Guidance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6120AE" w14:textId="77777777" w:rsidR="001D4346" w:rsidRPr="00C54103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2F9E49" w14:textId="77777777" w:rsidR="001D4346" w:rsidRPr="00C54103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3D81FA6" w14:textId="77777777" w:rsidR="001D4346" w:rsidRPr="00C54103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54307EF" w14:textId="77777777" w:rsidR="001D4346" w:rsidRPr="00C54103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1D4346" w:rsidRPr="00FD4526" w14:paraId="0378D201" w14:textId="77777777" w:rsidTr="00C541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B8B100D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9C6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there a designated area for the storage of clean linen which is separate to used linen?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23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linen in the sluice or bathroom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62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A0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18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08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5AB86E5" w14:textId="77777777" w:rsidTr="00C5410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D1D1B72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CF42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environment visibly clean?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7E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walls, windows, ceilings, fans &amp; light fittings are free from dust/debris/insects etc.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02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8C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B6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773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00041D5" w14:textId="77777777" w:rsidTr="00C54103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62DA3C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3.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782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environment free from any visible damage/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A6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flaking paint, damaged walls/ ceilings/window frames &amp; surfaces. Check for evidence of action taken to repair.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BC0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C2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FE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C7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73A108A" w14:textId="77777777" w:rsidTr="00C541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EA5F39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D52F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floor visibly clean?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73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 edges &amp; corners are clean &amp; free of dust &amp; grit.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EA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F9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86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38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A8D2EE8" w14:textId="77777777" w:rsidTr="00C541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9994C35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170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flooring in a good state of repair?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38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rips &amp; tears.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BA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B0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A3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75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6BD26CA" w14:textId="77777777" w:rsidTr="00C5410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4D41C3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A9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all linen stored off the floor?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50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Visually check.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68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79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1A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96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686546D3" w14:textId="77777777" w:rsidTr="00C5410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85E775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657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area/room used to store clean linen free from inappropriate items?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25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linen area store for in appropriate equipment, Christmas trees, hair dressing equipment etc.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28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03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50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6F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102B0691" w14:textId="77777777" w:rsidTr="00C5410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5AFCF9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AA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used linen stored off the floor?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30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Visually check.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8E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04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7A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8C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74D80966" w14:textId="77777777" w:rsidTr="00C5410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DA7A537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63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water-soluble bags used for soiled &amp;/or infected linen?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F4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Observe practice or ask a member of staff to describe procedure also check availability of bags.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A8E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72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66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33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5AE8158E" w14:textId="77777777" w:rsidTr="00C541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ED8365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E8E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used linen bags/containers less than 2/3rds full/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E4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linen bags/containers can be secured.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94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48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94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5F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56D" w:rsidRPr="00FD4526" w14:paraId="47411F56" w14:textId="77777777" w:rsidTr="002E054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F6FA14" w14:textId="77777777" w:rsidR="0020456D" w:rsidRPr="00FD4526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DE485A3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E7BD24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Guidance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F5002E4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B8BC58F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C26EBE5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C348E3A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1D4346" w:rsidRPr="00FD4526" w14:paraId="79B59F6D" w14:textId="77777777" w:rsidTr="00C5410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8FD469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23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reusable linen bags laundered after use?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33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Ask laundry staff.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07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D1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35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88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9E2B276" w14:textId="77777777" w:rsidTr="00C541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7B2205E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51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rigid linen containers/trolleys visibly clean?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5C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cleanliness.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41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15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C5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3D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6755209F" w14:textId="77777777" w:rsidTr="00B377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8E50D51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BF5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used linen stored in a designated area until collection, e.g. sluice room, dirty utility room?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8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Ask a member of staff which room used linen is stored in.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BF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A5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84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ED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507CBB8" w14:textId="77777777" w:rsidTr="00B3778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7D17324" w14:textId="77777777" w:rsidR="001D4346" w:rsidRPr="00C54103" w:rsidRDefault="00BA5645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DD3" w14:textId="77777777" w:rsidR="001D4346" w:rsidRPr="00FD4526" w:rsidRDefault="001D4346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 staff wear disposable gloves &amp; aprons when handling soiled linen?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80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Observe practice or ask a member of staff to describe procedure.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53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B5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49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39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3778C" w:rsidRPr="00FD4526" w14:paraId="7EE81AD6" w14:textId="77777777" w:rsidTr="00B3778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C89880" w14:textId="13A02F13" w:rsidR="00B3778C" w:rsidRPr="00C54103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15.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4CED" w14:textId="1A989344" w:rsidR="00B3778C" w:rsidRPr="00FD4526" w:rsidRDefault="00B3778C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linen in use in good condition and free from frays, tears etc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058E" w14:textId="020FB964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condition of linen items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C9D0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175E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2CB7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51D5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778C" w:rsidRPr="00FD4526" w14:paraId="50F67034" w14:textId="77777777" w:rsidTr="00B3778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33054F0" w14:textId="21A7B53E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2B71" w14:textId="3C67E6C5" w:rsidR="00B3778C" w:rsidRDefault="00B3778C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matching linen available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6FE" w14:textId="39848296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Linen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90E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7C34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A09F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C36A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778C" w:rsidRPr="00FD4526" w14:paraId="51CB5CDF" w14:textId="77777777" w:rsidTr="00B3778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4D54CC4" w14:textId="5513F3AE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17.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DFFB" w14:textId="6627A35D" w:rsidR="00B3778C" w:rsidRDefault="00B3778C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personal linen laundered separately and appropriately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85CA" w14:textId="0A6FFA64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Linen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558C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A6B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7D8D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6C88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778C" w:rsidRPr="00FD4526" w14:paraId="75A3CE98" w14:textId="77777777" w:rsidTr="00B3778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2BF8CE1" w14:textId="2A636CE1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18.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5142" w14:textId="419FCBB7" w:rsidR="00B3778C" w:rsidRDefault="00B3778C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there a clear policy about damage to peoples clothing and linen as a result of laundry incidents?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953" w14:textId="1767F524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Policy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9666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AF22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A4B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8E6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778C" w:rsidRPr="00FD4526" w14:paraId="34A6C4EB" w14:textId="77777777" w:rsidTr="00B3778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83FDE90" w14:textId="1D6002D1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19.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0205" w14:textId="33A625CA" w:rsidR="00B3778C" w:rsidRDefault="00B3778C" w:rsidP="00BA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 there been any complaints about linen or laundry management?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4D22" w14:textId="7C95EEB6" w:rsidR="00B3778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Complaints book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10F4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475F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BC2F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B84" w14:textId="77777777" w:rsidR="00B3778C" w:rsidRPr="00FD4526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71F125C" w14:textId="77777777" w:rsidR="00340B40" w:rsidRDefault="00340B40">
      <w:r>
        <w:br w:type="page"/>
      </w:r>
    </w:p>
    <w:tbl>
      <w:tblPr>
        <w:tblW w:w="13545" w:type="dxa"/>
        <w:tblInd w:w="-5" w:type="dxa"/>
        <w:tblLook w:val="04A0" w:firstRow="1" w:lastRow="0" w:firstColumn="1" w:lastColumn="0" w:noHBand="0" w:noVBand="1"/>
      </w:tblPr>
      <w:tblGrid>
        <w:gridCol w:w="881"/>
        <w:gridCol w:w="4062"/>
        <w:gridCol w:w="3561"/>
        <w:gridCol w:w="644"/>
        <w:gridCol w:w="536"/>
        <w:gridCol w:w="630"/>
        <w:gridCol w:w="3231"/>
      </w:tblGrid>
      <w:tr w:rsidR="001D4346" w:rsidRPr="00FD4526" w14:paraId="2E64E97C" w14:textId="77777777" w:rsidTr="0020456D">
        <w:trPr>
          <w:trHeight w:val="375"/>
        </w:trPr>
        <w:tc>
          <w:tcPr>
            <w:tcW w:w="1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8EA" w14:textId="77777777" w:rsidR="00B3778C" w:rsidRDefault="00B3778C" w:rsidP="001D4346">
            <w:pPr>
              <w:spacing w:after="0" w:line="240" w:lineRule="auto"/>
            </w:pPr>
          </w:p>
          <w:p w14:paraId="5A273D3B" w14:textId="764CCCB6" w:rsidR="001D4346" w:rsidRPr="00FD4526" w:rsidRDefault="004D4503" w:rsidP="001D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hyperlink r:id="rId6" w:anchor="RANGE!A79" w:history="1">
              <w:r w:rsidR="001D4346" w:rsidRPr="00FD4526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en-GB"/>
                </w:rPr>
                <w:t>Laundry</w:t>
              </w:r>
            </w:hyperlink>
            <w:r w:rsidR="0044526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Room</w:t>
            </w:r>
          </w:p>
        </w:tc>
      </w:tr>
      <w:tr w:rsidR="0020456D" w:rsidRPr="00FD4526" w14:paraId="60C80C93" w14:textId="77777777" w:rsidTr="0020456D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85BFF09" w14:textId="77777777" w:rsidR="0020456D" w:rsidRPr="00FD4526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3B91C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F153E4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Guidance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2C413F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FCFEB8C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8C35A6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F2E856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1D4346" w:rsidRPr="00FD4526" w14:paraId="2CD64A54" w14:textId="77777777" w:rsidTr="0020456D">
        <w:trPr>
          <w:trHeight w:val="12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1C67D3C" w14:textId="0DB48547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20</w:t>
            </w:r>
            <w:r w:rsidR="00445268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1AF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there a designated area for laundering used linen, which is well away from food preparation areas, </w:t>
            </w:r>
            <w:r w:rsidR="00445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</w:t>
            </w: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is laundered via a commercial laundry</w:t>
            </w:r>
            <w:r w:rsidR="00445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proofErr w:type="gramStart"/>
            <w:r w:rsidR="00445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house</w:t>
            </w:r>
            <w:proofErr w:type="gramEnd"/>
            <w:r w:rsidR="00445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commercial machine</w:t>
            </w: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D1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function of adjacent rooms.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E5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9A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FF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89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84480C0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3EE3CB4" w14:textId="536C776F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21</w:t>
            </w:r>
            <w:r w:rsidR="00445268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41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there a dirty to clean flow in the room?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DAE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there is no crossover of dirty &amp; clean areas.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4C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65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F7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65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2280DA16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70BF661" w14:textId="63B4664B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22</w:t>
            </w:r>
            <w:r w:rsidR="00445268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CA8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environment visibly clean?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59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walls, windows, ceilings, fans &amp; light fittings are free from dust/debris/insects etc.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20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50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594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90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52B7998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43B5595" w14:textId="2C0FD751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23</w:t>
            </w:r>
            <w:r w:rsidR="00445268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BEE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environment free from any visible damage/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B6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 edges &amp; corners are clean &amp; free of dust &amp; grit.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F4A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9A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9B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B3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51CFC8A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FE47A2F" w14:textId="2AC346E2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24</w:t>
            </w:r>
            <w:r w:rsidR="00445268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F3B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all furnishings &amp; fittings visibly clean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927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all areas are clean, behind &amp; under surfaces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63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89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BD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28C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69F52FD1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410EDFC" w14:textId="6064F677" w:rsidR="001D4346" w:rsidRPr="00B2683C" w:rsidRDefault="00445268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AB2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all furnishings &amp; fittings in a good state of repair?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9D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Where there is damage, check for evidence of action taken to ensure repair or replacement.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0A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3E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CF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BD4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1BD5293E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E385085" w14:textId="48BE5E6E" w:rsidR="001D4346" w:rsidRPr="00B2683C" w:rsidRDefault="00445268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6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F839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all surfaces smooth, impervious &amp; with coved edges?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0E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all surfaces.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B55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50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17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55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511B0EE0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B9BFBE0" w14:textId="205F7A67" w:rsidR="001D4346" w:rsidRPr="00B2683C" w:rsidRDefault="00445268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7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DBD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 floor visibly clean?)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B9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 edges &amp; corners are clean &amp; free of dust &amp; grit.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DE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03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0F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668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71DC6FD9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6168C4E" w14:textId="141C9196" w:rsidR="001D4346" w:rsidRPr="00B2683C" w:rsidRDefault="00445268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8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982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floor covering washable &amp; impervious to moisture?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3E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floor covering appropriate for the </w:t>
            </w:r>
            <w:proofErr w:type="gramStart"/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room.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7C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01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0F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DC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683C" w:rsidRPr="00FD4526" w14:paraId="47A01E14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C7E3802" w14:textId="3E957F9D" w:rsidR="00B2683C" w:rsidRPr="00B2683C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9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5CED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floor covering in a good state of repair?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C6A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rips &amp; tears.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0D1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CDC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99D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D87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56D" w:rsidRPr="00FD4526" w14:paraId="3F92A527" w14:textId="77777777" w:rsidTr="0020456D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5973B71" w14:textId="77777777" w:rsidR="0020456D" w:rsidRPr="00FD4526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5D0484D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727B53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Guidance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CF218AF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A9E33D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7F8A0D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5E00E55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1D4346" w:rsidRPr="00FD4526" w14:paraId="4B40EABB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AD0BB43" w14:textId="55DE745C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B0CA" w14:textId="77777777" w:rsidR="001D4346" w:rsidRPr="00FD4526" w:rsidRDefault="001D4346" w:rsidP="0044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all work surfaces smooth, impervious, with coved edges to facilitate easy cleaning?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8B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all work surfaces.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62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E6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2F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86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683E161F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79F6AE" w14:textId="39E40445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686" w14:textId="77777777" w:rsidR="001D4346" w:rsidRPr="00FD4526" w:rsidRDefault="001D4346" w:rsidP="0042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all work surfaces visibly clean?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6D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all work surfaces throughout the room are dust free, clean &amp; dry.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D0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34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C5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F6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244A29DF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E3A3B1" w14:textId="2855C55F" w:rsidR="001D4346" w:rsidRPr="00B2683C" w:rsidRDefault="00427FB0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2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D84" w14:textId="77777777" w:rsidR="001D4346" w:rsidRPr="00FD4526" w:rsidRDefault="001D4346" w:rsidP="0042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there a designated hand wash basin?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DF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Visually check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58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9F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70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F1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5ABE3FF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C350BCE" w14:textId="2FE1F7D8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33</w:t>
            </w:r>
            <w:r w:rsidR="00427FB0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065" w14:textId="46302424" w:rsidR="001D4346" w:rsidRDefault="001D4346" w:rsidP="0042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mixer taps or thermostatically controlled water available</w:t>
            </w:r>
            <w:r w:rsidR="0042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  <w:p w14:paraId="3FE7529E" w14:textId="77777777" w:rsidR="004D4503" w:rsidRDefault="004D4503" w:rsidP="0042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A12B5BA" w14:textId="3838414E" w:rsidR="00B3778C" w:rsidRPr="00FD4526" w:rsidRDefault="00B3778C" w:rsidP="0042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CE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Test water temperature.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B8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4B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E5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0A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8D86289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E567B7C" w14:textId="274BFC33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34</w:t>
            </w:r>
            <w:r w:rsidR="00427FB0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9B0" w14:textId="77777777" w:rsidR="001D4346" w:rsidRPr="00FD4526" w:rsidRDefault="001D4346" w:rsidP="0042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hand wash basin accessible?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F4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obstructions e.g. equipment.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04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80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85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F92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1927B67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048C8F4" w14:textId="7254BC92" w:rsidR="001D4346" w:rsidRPr="00B2683C" w:rsidRDefault="00966A92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38C5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hand wash basin in a good state of repair?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A86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there are no cracks or chips.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FC5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B8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7D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49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81DF798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950140" w14:textId="38FA7209" w:rsidR="001D4346" w:rsidRPr="00B2683C" w:rsidRDefault="00966A92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6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E22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hand wash basin visibly clean?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59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plug holes &amp; overflows for cleanliness &amp; build-up of lime scale.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D3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ED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EE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93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25D5144B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B04DAC" w14:textId="3B45B098" w:rsidR="001D4346" w:rsidRPr="00B2683C" w:rsidRDefault="00966A92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7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5F4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soap dispensed from a single use cartridge?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CA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cartridges, there should be enough soap for the next two hours.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8F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91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4E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7E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2A11662C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A7848E0" w14:textId="0E28F724" w:rsidR="001D4346" w:rsidRPr="00B2683C" w:rsidRDefault="00966A92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8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D0B" w14:textId="77777777" w:rsidR="001D434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 liquid soap dispenser wall mounted?</w:t>
            </w:r>
          </w:p>
          <w:p w14:paraId="7390AC16" w14:textId="4E26EB4D" w:rsidR="0020456D" w:rsidRPr="00FD4526" w:rsidRDefault="0020456D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BC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that the dispenser is wall mounted.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1B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60C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83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F6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4B798D6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8897F85" w14:textId="0D3160D8" w:rsidR="001D4346" w:rsidRPr="00B2683C" w:rsidRDefault="00B3778C" w:rsidP="00966A9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39</w:t>
            </w:r>
            <w:r w:rsidR="00966A92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13D7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soap dispenser visibly clean?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92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 nozzle for build-up of soap &amp; debris.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1A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054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42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1F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1A15DC3E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6F193E" w14:textId="06D19EA8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40</w:t>
            </w:r>
            <w:r w:rsidR="00966A92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EA7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paper towels available from an enclosed dispenser?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8F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Paper towels should be soft tissue with enough in the dispenser for the next two hours.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98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356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0D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C7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456D" w:rsidRPr="00FD4526" w14:paraId="68F9B1CD" w14:textId="77777777" w:rsidTr="0020456D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D68D93" w14:textId="77777777" w:rsidR="0020456D" w:rsidRPr="00FD4526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023A62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986B6B7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Guidance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1C60BA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BB775AA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82A0081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2378C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1D4346" w:rsidRPr="00FD4526" w14:paraId="31ADC93F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3AEFD08" w14:textId="3710AC1A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41</w:t>
            </w:r>
            <w:r w:rsidR="00966A92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2D2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paper towel dispenser visibly clean?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71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underside of dispenser.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12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E84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32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D9A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1526459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30E31FA" w14:textId="18CB5A39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42</w:t>
            </w:r>
            <w:r w:rsidR="00966A92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797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there a promotional</w:t>
            </w:r>
            <w:r w:rsidR="0096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(WHO)</w:t>
            </w: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hand hygiene poster displayed</w:t>
            </w:r>
            <w:r w:rsidR="0096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16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poster. It should be laminated, clean &amp; relevant to the room.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99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BEF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2D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7E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6E2EBAF2" w14:textId="77777777" w:rsidTr="0020456D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E08119" w14:textId="17BCDA04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43</w:t>
            </w:r>
            <w:r w:rsidR="00966A92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2F4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there a </w:t>
            </w:r>
            <w:proofErr w:type="gramStart"/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hands free</w:t>
            </w:r>
            <w:proofErr w:type="gramEnd"/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domestic waste bin available for the disposal of paper towels?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9E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Visually check.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582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C7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AB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A9F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E915508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C6D6DE" w14:textId="49AFFC1C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44</w:t>
            </w:r>
            <w:r w:rsidR="00966A92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D5B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foot pedal of the domestic waste bin in good working order?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33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 foot pedal opens the lid.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661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E91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B5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55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C20274A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8780499" w14:textId="45872E05" w:rsidR="001D4346" w:rsidRPr="00B2683C" w:rsidRDefault="00966A92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29D" w14:textId="119A8A01" w:rsidR="00B2683C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domestic waste bin visibly clean, including lid &amp; pedal?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37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bins are clean externally &amp; internally.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A65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97EA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D3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F2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4A9C140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901FD9" w14:textId="286A42C7" w:rsidR="001D4346" w:rsidRPr="00B2683C" w:rsidRDefault="00966A92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6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9C5" w14:textId="77777777" w:rsidR="001D4346" w:rsidRPr="00FD4526" w:rsidRDefault="001D4346" w:rsidP="0096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domestic waste bin in good condition?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E69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rust i.e. underneath lid.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5C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36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12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5D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146A2C74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F6798A7" w14:textId="367F6EDC" w:rsidR="001D4346" w:rsidRPr="00B2683C" w:rsidRDefault="004C241D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7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7CC" w14:textId="77777777" w:rsidR="001D4346" w:rsidRPr="00FD452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there written guidance regarding how to use the washing machine/tumble dryer?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6A8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Ask to see guidance.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6A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F8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E1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E4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F122097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8381A75" w14:textId="356C344B" w:rsidR="001D4346" w:rsidRPr="00B2683C" w:rsidRDefault="004C241D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8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CD0" w14:textId="77777777" w:rsidR="001D4346" w:rsidRPr="00FD452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all soiled linen initially laundered on a pre-wash (sluice) machine cycle?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70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Observe practice or ask a member of staff to describe procedure?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B9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86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30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68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0C356FF4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57913F4" w14:textId="2403EA27" w:rsidR="001D4346" w:rsidRPr="00B2683C" w:rsidRDefault="004C241D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4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9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667" w14:textId="77777777" w:rsidR="001D434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washing machine an industrial machine? </w:t>
            </w:r>
          </w:p>
          <w:p w14:paraId="00FF3BFB" w14:textId="3D9889C4" w:rsidR="0020456D" w:rsidRPr="00FD4526" w:rsidRDefault="0020456D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27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that it is not a domestic washing machine.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ED5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0C4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A6E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FF0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16BE8D52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914AC05" w14:textId="154EF9C8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50</w:t>
            </w:r>
            <w:r w:rsidR="004C241D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77D" w14:textId="77777777" w:rsidR="001D4346" w:rsidRPr="00FD452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tumble dryer an industrial machine?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10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that it is not a domestic machine.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7A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20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EE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CA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4603FA88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40500B" w14:textId="00A4B966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51</w:t>
            </w:r>
            <w:r w:rsidR="004C241D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971" w14:textId="7DEA2130" w:rsidR="00B2683C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tumble dryer vented to the outside? </w:t>
            </w:r>
          </w:p>
          <w:p w14:paraId="1A08389C" w14:textId="77777777" w:rsidR="0020456D" w:rsidRDefault="0020456D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94B73E2" w14:textId="3F37E256" w:rsidR="00B3778C" w:rsidRPr="00FD4526" w:rsidRDefault="00B3778C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6A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pipe.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0A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5F2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9C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A0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683C" w:rsidRPr="00FD4526" w14:paraId="7820B10F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9550B79" w14:textId="42529142" w:rsidR="00B2683C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52</w:t>
            </w:r>
            <w:r w:rsidR="00B2683C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D183" w14:textId="40DF7F41" w:rsidR="00B2683C" w:rsidRPr="00FD4526" w:rsidRDefault="00B2683C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 the vent area clean?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5D0A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94B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E1DC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96EF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F26B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456D" w:rsidRPr="00FD4526" w14:paraId="6FD79C6A" w14:textId="77777777" w:rsidTr="0020456D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8706A0D" w14:textId="77777777" w:rsidR="0020456D" w:rsidRPr="00FD4526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A1431A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97EFC6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Guidance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D642AB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DC85563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980AACE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2573C9" w14:textId="77777777" w:rsidR="0020456D" w:rsidRPr="00C54103" w:rsidRDefault="0020456D" w:rsidP="002E0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41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B2683C" w:rsidRPr="00FD4526" w14:paraId="13AD86BB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D8108E1" w14:textId="0BDE4C73" w:rsidR="00B2683C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53</w:t>
            </w:r>
            <w:r w:rsidR="00B2683C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80C5" w14:textId="41A58760" w:rsidR="00B2683C" w:rsidRPr="00FD4526" w:rsidRDefault="00B2683C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the daily/weekly checks carried out on the tumble drier – fluff removed, pipe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wiped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end checked for blockages or build up?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E805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FB94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4F09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BFD2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B3ED" w14:textId="77777777" w:rsidR="00B2683C" w:rsidRPr="00FD4526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2683C" w:rsidRPr="00FD4526" w14:paraId="4EBFB2A0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CCAF6A7" w14:textId="0F07BA4A" w:rsidR="00B2683C" w:rsidRPr="00B2683C" w:rsidRDefault="00B3778C" w:rsidP="00DE223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54</w:t>
            </w:r>
            <w:r w:rsidR="00B2683C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2A2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washing machine &amp; tumble dryer on a pre-planned maintenance programme?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BCA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records.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AEF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ACB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646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964" w14:textId="77777777" w:rsidR="00B2683C" w:rsidRPr="00FD4526" w:rsidRDefault="00B2683C" w:rsidP="00DE2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AD8521D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AF0FA5" w14:textId="47D6FB34" w:rsidR="001D4346" w:rsidRPr="00B2683C" w:rsidRDefault="00B3778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55</w:t>
            </w:r>
            <w:r w:rsidR="004C241D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76B" w14:textId="77777777" w:rsidR="001D4346" w:rsidRPr="00FD452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washing machine &amp; tumble dryer on a pre-planned maintenance programme?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2D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records.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C5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63F1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956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85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70A84B33" w14:textId="77777777" w:rsidTr="0020456D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7D2FA94" w14:textId="66767A77" w:rsidR="001D4346" w:rsidRPr="00B2683C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6</w:t>
            </w:r>
            <w:r w:rsidR="004C241D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3A7" w14:textId="77777777" w:rsidR="001D4346" w:rsidRPr="00FD452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disposable gloves available?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A6E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Visually check.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49C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838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41F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9E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3DC58A3D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359D187" w14:textId="77717CBD" w:rsidR="001D4346" w:rsidRPr="00B2683C" w:rsidRDefault="00B2683C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7</w:t>
            </w:r>
            <w:r w:rsidR="004C241D"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C6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single use plastic aprons available? (20,79)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D70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they are readily available.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FFD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FA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1B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E03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4346" w:rsidRPr="00FD4526" w14:paraId="122CF2B9" w14:textId="77777777" w:rsidTr="0020456D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551522" w14:textId="2E42AA35" w:rsidR="001D4346" w:rsidRPr="00B2683C" w:rsidRDefault="004C241D" w:rsidP="001D434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5</w:t>
            </w:r>
            <w:r w:rsidR="00B3778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8</w:t>
            </w:r>
            <w:r w:rsidRPr="00B2683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46E" w14:textId="77777777" w:rsidR="001D4346" w:rsidRPr="00FD4526" w:rsidRDefault="001D4346" w:rsidP="004C2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laundry room free from food &amp; drink?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2BB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for the evidence.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E34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DB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EBB7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012" w14:textId="77777777" w:rsidR="001D4346" w:rsidRPr="00FD4526" w:rsidRDefault="001D4346" w:rsidP="001D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D45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1684ED0" w14:textId="14703720" w:rsidR="00811047" w:rsidRDefault="00811047"/>
    <w:p w14:paraId="2FFF7335" w14:textId="74A461E1" w:rsidR="00B3778C" w:rsidRDefault="00B3778C">
      <w:proofErr w:type="gramStart"/>
      <w:r>
        <w:t>Actions;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3778C" w14:paraId="31EEA9B5" w14:textId="77777777" w:rsidTr="00B3778C">
        <w:tc>
          <w:tcPr>
            <w:tcW w:w="3487" w:type="dxa"/>
          </w:tcPr>
          <w:p w14:paraId="75EB30ED" w14:textId="073D0F3C" w:rsidR="00B3778C" w:rsidRDefault="00B3778C">
            <w:r>
              <w:t>What</w:t>
            </w:r>
          </w:p>
        </w:tc>
        <w:tc>
          <w:tcPr>
            <w:tcW w:w="3487" w:type="dxa"/>
          </w:tcPr>
          <w:p w14:paraId="5AC0FCB1" w14:textId="557AE0EE" w:rsidR="00B3778C" w:rsidRDefault="00B3778C">
            <w:r>
              <w:t>Who assigned to</w:t>
            </w:r>
          </w:p>
        </w:tc>
        <w:tc>
          <w:tcPr>
            <w:tcW w:w="3487" w:type="dxa"/>
          </w:tcPr>
          <w:p w14:paraId="38AAF13C" w14:textId="01CA5E67" w:rsidR="00B3778C" w:rsidRDefault="00B3778C">
            <w:r>
              <w:t>Completion Date</w:t>
            </w:r>
          </w:p>
        </w:tc>
        <w:tc>
          <w:tcPr>
            <w:tcW w:w="3487" w:type="dxa"/>
          </w:tcPr>
          <w:p w14:paraId="10F569F6" w14:textId="45A16532" w:rsidR="00B3778C" w:rsidRDefault="00B3778C">
            <w:r>
              <w:t>Sustainability Check</w:t>
            </w:r>
          </w:p>
        </w:tc>
      </w:tr>
      <w:tr w:rsidR="00B3778C" w14:paraId="04FE9722" w14:textId="77777777" w:rsidTr="00B3778C">
        <w:tc>
          <w:tcPr>
            <w:tcW w:w="3487" w:type="dxa"/>
          </w:tcPr>
          <w:p w14:paraId="2BF14618" w14:textId="77777777" w:rsidR="00B3778C" w:rsidRDefault="00B3778C"/>
        </w:tc>
        <w:tc>
          <w:tcPr>
            <w:tcW w:w="3487" w:type="dxa"/>
          </w:tcPr>
          <w:p w14:paraId="621AC92E" w14:textId="77777777" w:rsidR="00B3778C" w:rsidRDefault="00B3778C"/>
        </w:tc>
        <w:tc>
          <w:tcPr>
            <w:tcW w:w="3487" w:type="dxa"/>
          </w:tcPr>
          <w:p w14:paraId="38A4C7F9" w14:textId="77777777" w:rsidR="00B3778C" w:rsidRDefault="00B3778C"/>
        </w:tc>
        <w:tc>
          <w:tcPr>
            <w:tcW w:w="3487" w:type="dxa"/>
          </w:tcPr>
          <w:p w14:paraId="24986244" w14:textId="77777777" w:rsidR="00B3778C" w:rsidRDefault="00B3778C"/>
        </w:tc>
      </w:tr>
      <w:tr w:rsidR="00B3778C" w14:paraId="7FE9956F" w14:textId="77777777" w:rsidTr="00B3778C">
        <w:tc>
          <w:tcPr>
            <w:tcW w:w="3487" w:type="dxa"/>
          </w:tcPr>
          <w:p w14:paraId="35F8B151" w14:textId="77777777" w:rsidR="00B3778C" w:rsidRDefault="00B3778C"/>
        </w:tc>
        <w:tc>
          <w:tcPr>
            <w:tcW w:w="3487" w:type="dxa"/>
          </w:tcPr>
          <w:p w14:paraId="20B75296" w14:textId="77777777" w:rsidR="00B3778C" w:rsidRDefault="00B3778C"/>
        </w:tc>
        <w:tc>
          <w:tcPr>
            <w:tcW w:w="3487" w:type="dxa"/>
          </w:tcPr>
          <w:p w14:paraId="33E7F605" w14:textId="77777777" w:rsidR="00B3778C" w:rsidRDefault="00B3778C"/>
        </w:tc>
        <w:tc>
          <w:tcPr>
            <w:tcW w:w="3487" w:type="dxa"/>
          </w:tcPr>
          <w:p w14:paraId="64D5FA20" w14:textId="77777777" w:rsidR="00B3778C" w:rsidRDefault="00B3778C"/>
        </w:tc>
      </w:tr>
      <w:tr w:rsidR="00B3778C" w14:paraId="2854C746" w14:textId="77777777" w:rsidTr="00B3778C">
        <w:tc>
          <w:tcPr>
            <w:tcW w:w="3487" w:type="dxa"/>
          </w:tcPr>
          <w:p w14:paraId="4CB4E324" w14:textId="77777777" w:rsidR="00B3778C" w:rsidRDefault="00B3778C"/>
        </w:tc>
        <w:tc>
          <w:tcPr>
            <w:tcW w:w="3487" w:type="dxa"/>
          </w:tcPr>
          <w:p w14:paraId="527AB82A" w14:textId="77777777" w:rsidR="00B3778C" w:rsidRDefault="00B3778C"/>
        </w:tc>
        <w:tc>
          <w:tcPr>
            <w:tcW w:w="3487" w:type="dxa"/>
          </w:tcPr>
          <w:p w14:paraId="48F8062A" w14:textId="77777777" w:rsidR="00B3778C" w:rsidRDefault="00B3778C"/>
        </w:tc>
        <w:tc>
          <w:tcPr>
            <w:tcW w:w="3487" w:type="dxa"/>
          </w:tcPr>
          <w:p w14:paraId="6E114A1A" w14:textId="77777777" w:rsidR="00B3778C" w:rsidRDefault="00B3778C"/>
        </w:tc>
      </w:tr>
      <w:tr w:rsidR="00B3778C" w14:paraId="6ADA2663" w14:textId="77777777" w:rsidTr="00B3778C">
        <w:tc>
          <w:tcPr>
            <w:tcW w:w="3487" w:type="dxa"/>
          </w:tcPr>
          <w:p w14:paraId="7D0A3731" w14:textId="77777777" w:rsidR="00B3778C" w:rsidRDefault="00B3778C"/>
        </w:tc>
        <w:tc>
          <w:tcPr>
            <w:tcW w:w="3487" w:type="dxa"/>
          </w:tcPr>
          <w:p w14:paraId="0BF444EC" w14:textId="77777777" w:rsidR="00B3778C" w:rsidRDefault="00B3778C"/>
        </w:tc>
        <w:tc>
          <w:tcPr>
            <w:tcW w:w="3487" w:type="dxa"/>
          </w:tcPr>
          <w:p w14:paraId="3504B76D" w14:textId="77777777" w:rsidR="00B3778C" w:rsidRDefault="00B3778C"/>
        </w:tc>
        <w:tc>
          <w:tcPr>
            <w:tcW w:w="3487" w:type="dxa"/>
          </w:tcPr>
          <w:p w14:paraId="10FD9217" w14:textId="77777777" w:rsidR="00B3778C" w:rsidRDefault="00B3778C"/>
        </w:tc>
      </w:tr>
      <w:tr w:rsidR="00B3778C" w14:paraId="79C97367" w14:textId="77777777" w:rsidTr="00B3778C">
        <w:tc>
          <w:tcPr>
            <w:tcW w:w="3487" w:type="dxa"/>
          </w:tcPr>
          <w:p w14:paraId="39B2EE79" w14:textId="77777777" w:rsidR="00B3778C" w:rsidRDefault="00B3778C"/>
        </w:tc>
        <w:tc>
          <w:tcPr>
            <w:tcW w:w="3487" w:type="dxa"/>
          </w:tcPr>
          <w:p w14:paraId="20737D30" w14:textId="77777777" w:rsidR="00B3778C" w:rsidRDefault="00B3778C"/>
        </w:tc>
        <w:tc>
          <w:tcPr>
            <w:tcW w:w="3487" w:type="dxa"/>
          </w:tcPr>
          <w:p w14:paraId="09965D21" w14:textId="77777777" w:rsidR="00B3778C" w:rsidRDefault="00B3778C"/>
        </w:tc>
        <w:tc>
          <w:tcPr>
            <w:tcW w:w="3487" w:type="dxa"/>
          </w:tcPr>
          <w:p w14:paraId="687F616D" w14:textId="77777777" w:rsidR="00B3778C" w:rsidRDefault="00B3778C"/>
        </w:tc>
      </w:tr>
    </w:tbl>
    <w:p w14:paraId="5AAC9A7C" w14:textId="4DFFA058" w:rsidR="00B3778C" w:rsidRDefault="00B3778C"/>
    <w:p w14:paraId="62B73DE3" w14:textId="4E3BBD6A" w:rsidR="00B3778C" w:rsidRDefault="00B3778C">
      <w:r>
        <w:t xml:space="preserve">Notes/Follow </w:t>
      </w:r>
      <w:proofErr w:type="gramStart"/>
      <w:r>
        <w:t>up;</w:t>
      </w:r>
      <w:proofErr w:type="gramEnd"/>
    </w:p>
    <w:p w14:paraId="7E2607BA" w14:textId="77777777" w:rsidR="00B3778C" w:rsidRDefault="00B3778C"/>
    <w:sectPr w:rsidR="00B3778C" w:rsidSect="00811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47D7" w14:textId="77777777" w:rsidR="008045D2" w:rsidRDefault="008045D2" w:rsidP="00087133">
      <w:pPr>
        <w:spacing w:after="0" w:line="240" w:lineRule="auto"/>
      </w:pPr>
      <w:r>
        <w:separator/>
      </w:r>
    </w:p>
  </w:endnote>
  <w:endnote w:type="continuationSeparator" w:id="0">
    <w:p w14:paraId="1F543DB5" w14:textId="77777777" w:rsidR="008045D2" w:rsidRDefault="008045D2" w:rsidP="0008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2590" w14:textId="77777777" w:rsidR="00B3778C" w:rsidRDefault="00B3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88D5" w14:textId="77777777" w:rsidR="00B3778C" w:rsidRDefault="00B37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7A6A" w14:textId="77777777" w:rsidR="00B3778C" w:rsidRDefault="00B3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76D2" w14:textId="77777777" w:rsidR="008045D2" w:rsidRDefault="008045D2" w:rsidP="00087133">
      <w:pPr>
        <w:spacing w:after="0" w:line="240" w:lineRule="auto"/>
      </w:pPr>
      <w:r>
        <w:separator/>
      </w:r>
    </w:p>
  </w:footnote>
  <w:footnote w:type="continuationSeparator" w:id="0">
    <w:p w14:paraId="0CDFBFBB" w14:textId="77777777" w:rsidR="008045D2" w:rsidRDefault="008045D2" w:rsidP="0008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482C" w14:textId="77777777" w:rsidR="00B3778C" w:rsidRDefault="00B3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0269" w14:textId="5FEAFCF0" w:rsidR="00340B40" w:rsidRDefault="00C54103" w:rsidP="00340B40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19D6631" wp14:editId="4525BA7C">
          <wp:simplePos x="0" y="0"/>
          <wp:positionH relativeFrom="column">
            <wp:posOffset>8601075</wp:posOffset>
          </wp:positionH>
          <wp:positionV relativeFrom="paragraph">
            <wp:posOffset>-220980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78C">
      <w:rPr>
        <w:sz w:val="40"/>
        <w:szCs w:val="40"/>
      </w:rPr>
      <w:t xml:space="preserve">58 point Spot Check - </w:t>
    </w:r>
    <w:r w:rsidR="00340B40" w:rsidRPr="00340B40">
      <w:rPr>
        <w:sz w:val="40"/>
        <w:szCs w:val="40"/>
      </w:rPr>
      <w:t xml:space="preserve">Laundry and Linen Audit </w:t>
    </w:r>
  </w:p>
  <w:p w14:paraId="2CFB7808" w14:textId="514082BE" w:rsidR="00B3778C" w:rsidRPr="00B3778C" w:rsidRDefault="00B3778C" w:rsidP="00B3778C">
    <w:pPr>
      <w:pStyle w:val="Header"/>
      <w:rPr>
        <w:sz w:val="28"/>
        <w:szCs w:val="28"/>
      </w:rPr>
    </w:pPr>
    <w:r w:rsidRPr="00B3778C">
      <w:rPr>
        <w:sz w:val="28"/>
        <w:szCs w:val="28"/>
      </w:rPr>
      <w:t>H</w:t>
    </w:r>
    <w:r w:rsidR="00340B40" w:rsidRPr="00B3778C">
      <w:rPr>
        <w:sz w:val="28"/>
        <w:szCs w:val="28"/>
      </w:rPr>
      <w:t>ome…………………</w:t>
    </w:r>
  </w:p>
  <w:p w14:paraId="7DCCCFFA" w14:textId="081059AC" w:rsidR="00284EC2" w:rsidRPr="00B3778C" w:rsidRDefault="00340B40" w:rsidP="00B3778C">
    <w:pPr>
      <w:pStyle w:val="Header"/>
      <w:rPr>
        <w:sz w:val="28"/>
        <w:szCs w:val="28"/>
      </w:rPr>
    </w:pPr>
    <w:r w:rsidRPr="00B3778C">
      <w:rPr>
        <w:sz w:val="28"/>
        <w:szCs w:val="28"/>
      </w:rPr>
      <w:t>Date…………….</w:t>
    </w:r>
    <w:r w:rsidR="00B3778C" w:rsidRPr="00B3778C">
      <w:rPr>
        <w:sz w:val="28"/>
        <w:szCs w:val="28"/>
      </w:rPr>
      <w:t xml:space="preserve">              Name of Person Carrying out Audit</w:t>
    </w:r>
    <w:r w:rsidRPr="00B3778C">
      <w:rPr>
        <w:sz w:val="28"/>
        <w:szCs w:val="28"/>
      </w:rPr>
      <w:t>………………………….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FE00" w14:textId="77777777" w:rsidR="00B3778C" w:rsidRDefault="00B37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4"/>
    <w:rsid w:val="00087133"/>
    <w:rsid w:val="00180F00"/>
    <w:rsid w:val="001D4346"/>
    <w:rsid w:val="0020456D"/>
    <w:rsid w:val="00284EC2"/>
    <w:rsid w:val="00340B40"/>
    <w:rsid w:val="00427FB0"/>
    <w:rsid w:val="0044033B"/>
    <w:rsid w:val="00445268"/>
    <w:rsid w:val="004521B5"/>
    <w:rsid w:val="004C241D"/>
    <w:rsid w:val="004D4503"/>
    <w:rsid w:val="00547B08"/>
    <w:rsid w:val="008045D2"/>
    <w:rsid w:val="00811047"/>
    <w:rsid w:val="00811E19"/>
    <w:rsid w:val="009374F9"/>
    <w:rsid w:val="00966A92"/>
    <w:rsid w:val="00B2683C"/>
    <w:rsid w:val="00B3778C"/>
    <w:rsid w:val="00BA5645"/>
    <w:rsid w:val="00C22090"/>
    <w:rsid w:val="00C54103"/>
    <w:rsid w:val="00CD4332"/>
    <w:rsid w:val="00CD5064"/>
    <w:rsid w:val="00D91961"/>
    <w:rsid w:val="00E83FA8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69CCCE"/>
  <w15:docId w15:val="{D4953F96-23A0-44C7-B60C-9395371E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34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33"/>
  </w:style>
  <w:style w:type="paragraph" w:styleId="Footer">
    <w:name w:val="footer"/>
    <w:basedOn w:val="Normal"/>
    <w:link w:val="FooterChar"/>
    <w:uiPriority w:val="99"/>
    <w:unhideWhenUsed/>
    <w:rsid w:val="0008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33"/>
  </w:style>
  <w:style w:type="paragraph" w:styleId="ListParagraph">
    <w:name w:val="List Paragraph"/>
    <w:basedOn w:val="Normal"/>
    <w:uiPriority w:val="34"/>
    <w:qFormat/>
    <w:rsid w:val="0008713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hsja\AppData\Local\Microsoft\Windows\INetCache\Content.MSO\F143DF4D.xls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helenfuller30@hotmail.co.uk</dc:creator>
  <cp:lastModifiedBy>Helen Fuller</cp:lastModifiedBy>
  <cp:revision>3</cp:revision>
  <cp:lastPrinted>2016-10-25T08:03:00Z</cp:lastPrinted>
  <dcterms:created xsi:type="dcterms:W3CDTF">2020-06-18T13:34:00Z</dcterms:created>
  <dcterms:modified xsi:type="dcterms:W3CDTF">2020-06-18T13:35:00Z</dcterms:modified>
</cp:coreProperties>
</file>