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C51AF" w14:textId="27735754" w:rsidR="00325F5C" w:rsidRPr="00EC0413" w:rsidRDefault="00EC0413" w:rsidP="00F362DE">
      <w:pPr>
        <w:jc w:val="center"/>
        <w:rPr>
          <w:b/>
          <w:bCs/>
          <w:sz w:val="28"/>
          <w:szCs w:val="28"/>
          <w:u w:val="single"/>
        </w:rPr>
      </w:pPr>
      <w:r w:rsidRPr="00EC0413">
        <w:rPr>
          <w:b/>
          <w:bCs/>
          <w:sz w:val="28"/>
          <w:szCs w:val="28"/>
          <w:u w:val="single"/>
        </w:rPr>
        <w:t>CQC Emergency Support Framework Question</w:t>
      </w:r>
      <w:r w:rsidR="002265A0">
        <w:rPr>
          <w:b/>
          <w:bCs/>
          <w:sz w:val="28"/>
          <w:szCs w:val="28"/>
          <w:u w:val="single"/>
        </w:rPr>
        <w:t xml:space="preserve"> Checklist </w:t>
      </w:r>
    </w:p>
    <w:p w14:paraId="1AC685FC" w14:textId="7028F302" w:rsidR="00EC0413" w:rsidRPr="00EC0413" w:rsidRDefault="00EC0413" w:rsidP="00F362DE">
      <w:pPr>
        <w:jc w:val="center"/>
        <w:rPr>
          <w:b/>
          <w:bCs/>
        </w:rPr>
      </w:pPr>
      <w:r w:rsidRPr="00EC0413">
        <w:rPr>
          <w:b/>
          <w:bCs/>
        </w:rPr>
        <w:t>Assessment Area 1</w:t>
      </w:r>
    </w:p>
    <w:p w14:paraId="4E472731" w14:textId="25552B14" w:rsidR="00F362DE" w:rsidRDefault="00EC0413" w:rsidP="00F362DE">
      <w:pPr>
        <w:jc w:val="center"/>
        <w:rPr>
          <w:b/>
          <w:bCs/>
        </w:rPr>
      </w:pPr>
      <w:r w:rsidRPr="00EC0413">
        <w:rPr>
          <w:b/>
          <w:bCs/>
        </w:rPr>
        <w:t>Safe Care &amp;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CF384B" w14:paraId="4C6B5C99" w14:textId="454743B9" w:rsidTr="00CF384B">
        <w:tc>
          <w:tcPr>
            <w:tcW w:w="7508" w:type="dxa"/>
            <w:shd w:val="clear" w:color="auto" w:fill="CCCCFF"/>
          </w:tcPr>
          <w:p w14:paraId="43526EA4" w14:textId="4A033895" w:rsidR="00CF384B" w:rsidRPr="00107141" w:rsidRDefault="00CF384B" w:rsidP="00F362DE">
            <w:pPr>
              <w:spacing w:line="276" w:lineRule="auto"/>
              <w:rPr>
                <w:b/>
                <w:bCs/>
              </w:rPr>
            </w:pPr>
            <w:r w:rsidRPr="00107141">
              <w:rPr>
                <w:b/>
                <w:bCs/>
              </w:rPr>
              <w:t xml:space="preserve">1.1 Had risks related to infection prevention and control, including in relation to Covid-19, been assessed and managed? </w:t>
            </w:r>
          </w:p>
        </w:tc>
        <w:tc>
          <w:tcPr>
            <w:tcW w:w="1508" w:type="dxa"/>
            <w:shd w:val="clear" w:color="auto" w:fill="CCCCFF"/>
          </w:tcPr>
          <w:p w14:paraId="59FDF309" w14:textId="28D68D85" w:rsidR="00CF384B" w:rsidRPr="00107141" w:rsidRDefault="00CF384B" w:rsidP="00F362D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 Y/N</w:t>
            </w:r>
          </w:p>
        </w:tc>
      </w:tr>
      <w:tr w:rsidR="00CF384B" w14:paraId="40D06166" w14:textId="7E619082" w:rsidTr="00CF384B">
        <w:tc>
          <w:tcPr>
            <w:tcW w:w="7508" w:type="dxa"/>
          </w:tcPr>
          <w:p w14:paraId="742A50E7" w14:textId="0D9EFD38" w:rsidR="00CF384B" w:rsidRDefault="00CF384B" w:rsidP="00107141">
            <w:pPr>
              <w:pStyle w:val="ListParagraph"/>
              <w:numPr>
                <w:ilvl w:val="0"/>
                <w:numId w:val="3"/>
              </w:numPr>
            </w:pPr>
            <w:r w:rsidRPr="00107141">
              <w:t xml:space="preserve">Did you have </w:t>
            </w:r>
            <w:r>
              <w:t>a baseline to start with – current audits/standards?</w:t>
            </w:r>
          </w:p>
          <w:p w14:paraId="7CE61AEE" w14:textId="2EEF7C01" w:rsidR="00CF384B" w:rsidRDefault="00CF384B" w:rsidP="00187A97">
            <w:pPr>
              <w:pStyle w:val="ListParagraph"/>
              <w:numPr>
                <w:ilvl w:val="0"/>
                <w:numId w:val="3"/>
              </w:numPr>
            </w:pPr>
            <w:r>
              <w:t>Were infection control standards documented – such as cleaning schedules?</w:t>
            </w:r>
          </w:p>
          <w:p w14:paraId="3474EF95" w14:textId="502EECFC" w:rsidR="00CF384B" w:rsidRDefault="00CF384B" w:rsidP="00187A97">
            <w:pPr>
              <w:pStyle w:val="ListParagraph"/>
              <w:numPr>
                <w:ilvl w:val="0"/>
                <w:numId w:val="3"/>
              </w:numPr>
            </w:pPr>
            <w:r>
              <w:t>Was health protection guidance followed throughout?</w:t>
            </w:r>
          </w:p>
          <w:p w14:paraId="33465F75" w14:textId="5A742813" w:rsidR="00CF384B" w:rsidRDefault="00CF384B" w:rsidP="00187A97">
            <w:pPr>
              <w:pStyle w:val="ListParagraph"/>
              <w:numPr>
                <w:ilvl w:val="0"/>
                <w:numId w:val="3"/>
              </w:numPr>
            </w:pPr>
            <w:r>
              <w:t>Was the schedule 4 document used to guide the use of PPE?</w:t>
            </w:r>
          </w:p>
          <w:p w14:paraId="35324049" w14:textId="29318827" w:rsidR="00CF384B" w:rsidRDefault="00CF384B" w:rsidP="00187A97">
            <w:pPr>
              <w:pStyle w:val="ListParagraph"/>
              <w:numPr>
                <w:ilvl w:val="0"/>
                <w:numId w:val="3"/>
              </w:numPr>
            </w:pPr>
            <w:r>
              <w:t>Did you assess stock of PPE, ensuring you had access to what was needed?</w:t>
            </w:r>
          </w:p>
          <w:p w14:paraId="6C40FF1B" w14:textId="7B3C049A" w:rsidR="00CF384B" w:rsidRDefault="00CF384B" w:rsidP="00187A97">
            <w:pPr>
              <w:pStyle w:val="ListParagraph"/>
              <w:numPr>
                <w:ilvl w:val="0"/>
                <w:numId w:val="3"/>
              </w:numPr>
            </w:pPr>
            <w:r>
              <w:t>How did you monitor the standards being followed, ensuring staff followed the guidance?</w:t>
            </w:r>
          </w:p>
          <w:p w14:paraId="4889739E" w14:textId="4A940FAB" w:rsidR="00CF384B" w:rsidRDefault="00CF384B" w:rsidP="00187A97">
            <w:pPr>
              <w:pStyle w:val="ListParagraph"/>
              <w:numPr>
                <w:ilvl w:val="0"/>
                <w:numId w:val="3"/>
              </w:numPr>
            </w:pPr>
            <w:r>
              <w:t>Did staff receive infection control training?</w:t>
            </w:r>
          </w:p>
          <w:p w14:paraId="2D29FFC5" w14:textId="583B542A" w:rsidR="00CF384B" w:rsidRDefault="00CF384B" w:rsidP="00187A97">
            <w:pPr>
              <w:pStyle w:val="ListParagraph"/>
              <w:numPr>
                <w:ilvl w:val="0"/>
                <w:numId w:val="3"/>
              </w:numPr>
            </w:pPr>
            <w:r>
              <w:t>Were staff supported to barrier nurse people when required?</w:t>
            </w:r>
          </w:p>
          <w:p w14:paraId="7718A918" w14:textId="1A4AABF7" w:rsidR="00CF384B" w:rsidRDefault="00CF384B" w:rsidP="00187A97">
            <w:pPr>
              <w:pStyle w:val="ListParagraph"/>
              <w:numPr>
                <w:ilvl w:val="0"/>
                <w:numId w:val="3"/>
              </w:numPr>
            </w:pPr>
            <w:r>
              <w:t>Was the cleaning schedule altered to show an increase in cleaning, including equipment?</w:t>
            </w:r>
          </w:p>
          <w:p w14:paraId="3DB3E079" w14:textId="7158C36A" w:rsidR="00CF384B" w:rsidRDefault="00CF384B" w:rsidP="00187A97">
            <w:pPr>
              <w:pStyle w:val="ListParagraph"/>
              <w:numPr>
                <w:ilvl w:val="0"/>
                <w:numId w:val="3"/>
              </w:numPr>
            </w:pPr>
            <w:r>
              <w:t>Was a risk assessment put into place and regularly reviewed?</w:t>
            </w:r>
          </w:p>
          <w:p w14:paraId="754DB3DD" w14:textId="5747FE9C" w:rsidR="00CF384B" w:rsidRDefault="00CF384B" w:rsidP="00187A97">
            <w:pPr>
              <w:pStyle w:val="ListParagraph"/>
              <w:numPr>
                <w:ilvl w:val="0"/>
                <w:numId w:val="3"/>
              </w:numPr>
            </w:pPr>
            <w:r>
              <w:t>Were governance systems flexible, to ensure that audits adapted to current precautions?</w:t>
            </w:r>
          </w:p>
          <w:p w14:paraId="7FFF96FC" w14:textId="14F89EE3" w:rsidR="00CF384B" w:rsidRDefault="00CF384B" w:rsidP="00187A97">
            <w:pPr>
              <w:pStyle w:val="ListParagraph"/>
              <w:numPr>
                <w:ilvl w:val="0"/>
                <w:numId w:val="3"/>
              </w:numPr>
            </w:pPr>
            <w:r>
              <w:t>Were people restricted from entering the service?</w:t>
            </w:r>
          </w:p>
          <w:p w14:paraId="20F41B78" w14:textId="25F2D6D8" w:rsidR="00CF384B" w:rsidRDefault="00CF384B" w:rsidP="00187A97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Were</w:t>
            </w:r>
            <w:proofErr w:type="spellEnd"/>
            <w:r>
              <w:t xml:space="preserve"> screening processes in place for staff.</w:t>
            </w:r>
          </w:p>
          <w:p w14:paraId="59657D3C" w14:textId="070AC50A" w:rsidR="00CF384B" w:rsidRDefault="00CF384B" w:rsidP="00187A97">
            <w:pPr>
              <w:pStyle w:val="ListParagraph"/>
              <w:numPr>
                <w:ilvl w:val="0"/>
                <w:numId w:val="3"/>
              </w:numPr>
            </w:pPr>
            <w:r>
              <w:t>How were agency staff screened and supported when in the service?</w:t>
            </w:r>
          </w:p>
          <w:p w14:paraId="4335B7BF" w14:textId="0D121AF8" w:rsidR="00CF384B" w:rsidRDefault="00CF384B" w:rsidP="00CF384B">
            <w:pPr>
              <w:pStyle w:val="ListParagraph"/>
            </w:pPr>
          </w:p>
          <w:p w14:paraId="0AA14A07" w14:textId="77777777" w:rsidR="001345FE" w:rsidRPr="00107141" w:rsidRDefault="001345FE" w:rsidP="00CF384B">
            <w:pPr>
              <w:pStyle w:val="ListParagraph"/>
            </w:pPr>
          </w:p>
          <w:p w14:paraId="4376D4D9" w14:textId="651B3E02" w:rsidR="00CF384B" w:rsidRPr="00EC0413" w:rsidRDefault="00CF384B" w:rsidP="00F362DE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7FF1CF2C" w14:textId="77777777" w:rsidR="00CF384B" w:rsidRPr="00107141" w:rsidRDefault="00CF384B" w:rsidP="00CF384B"/>
        </w:tc>
      </w:tr>
      <w:tr w:rsidR="00CF384B" w14:paraId="2F8BF332" w14:textId="7AA5C63D" w:rsidTr="00CF384B">
        <w:tc>
          <w:tcPr>
            <w:tcW w:w="7508" w:type="dxa"/>
            <w:shd w:val="clear" w:color="auto" w:fill="CCCCFF"/>
          </w:tcPr>
          <w:p w14:paraId="1802693C" w14:textId="01F3F513" w:rsidR="00CF384B" w:rsidRPr="00187A97" w:rsidRDefault="00CF384B" w:rsidP="00F362DE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b/>
                <w:bCs/>
              </w:rPr>
            </w:pPr>
            <w:r w:rsidRPr="00187A97">
              <w:rPr>
                <w:b/>
                <w:bCs/>
              </w:rPr>
              <w:t>Were there sufficient quantities of the right equipment to help the Provider to manage the impact of Covid-19?</w:t>
            </w:r>
          </w:p>
        </w:tc>
        <w:tc>
          <w:tcPr>
            <w:tcW w:w="1508" w:type="dxa"/>
            <w:shd w:val="clear" w:color="auto" w:fill="CCCCFF"/>
          </w:tcPr>
          <w:p w14:paraId="44B30AB8" w14:textId="49D18C93" w:rsidR="00CF384B" w:rsidRPr="00CF384B" w:rsidRDefault="00CF384B" w:rsidP="00CF384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 Y/N</w:t>
            </w:r>
          </w:p>
        </w:tc>
      </w:tr>
      <w:tr w:rsidR="00CF384B" w14:paraId="25BDFD63" w14:textId="23AF18BA" w:rsidTr="00CF384B">
        <w:tc>
          <w:tcPr>
            <w:tcW w:w="7508" w:type="dxa"/>
          </w:tcPr>
          <w:p w14:paraId="71E89492" w14:textId="4DB56BD2" w:rsidR="00CF384B" w:rsidRDefault="00CF384B" w:rsidP="00187A97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an assessment carried out of what stock was in the service?</w:t>
            </w:r>
          </w:p>
          <w:p w14:paraId="43F63972" w14:textId="7B220F7E" w:rsidR="00CF384B" w:rsidRDefault="00CF384B" w:rsidP="00187A97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the schedule 4 guidance followed?</w:t>
            </w:r>
          </w:p>
          <w:p w14:paraId="64B94085" w14:textId="3B189071" w:rsidR="00CF384B" w:rsidRDefault="00CF384B" w:rsidP="00187A97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updates reviewed and implemented?</w:t>
            </w:r>
          </w:p>
          <w:p w14:paraId="149A96BB" w14:textId="5DB86D44" w:rsidR="00CF384B" w:rsidRDefault="00CF384B" w:rsidP="00187A97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orders regularly made to obtain PPE, that followed the guidance set?</w:t>
            </w:r>
          </w:p>
          <w:p w14:paraId="0744B108" w14:textId="31C3A855" w:rsidR="00CF384B" w:rsidRDefault="00CF384B" w:rsidP="00187A97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staff trained in the application of PPE?</w:t>
            </w:r>
          </w:p>
          <w:p w14:paraId="3A1D9B59" w14:textId="53DA46A2" w:rsidR="00CF384B" w:rsidRDefault="00CF384B" w:rsidP="00187A97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links made to health protection and local commissioners regarding PPE stock.</w:t>
            </w:r>
          </w:p>
          <w:p w14:paraId="77D48698" w14:textId="7776C556" w:rsidR="00CF384B" w:rsidRDefault="00CF384B" w:rsidP="00187A97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there consideration for other equipment levels:</w:t>
            </w:r>
          </w:p>
          <w:p w14:paraId="1B158857" w14:textId="7A07DCE0" w:rsidR="00CF384B" w:rsidRDefault="00CF384B" w:rsidP="00187A9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Cleaning equipment</w:t>
            </w:r>
          </w:p>
          <w:p w14:paraId="1AB170D8" w14:textId="304F4CEB" w:rsidR="00CF384B" w:rsidRDefault="00CF384B" w:rsidP="00187A9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 xml:space="preserve">Personal care equipment </w:t>
            </w:r>
          </w:p>
          <w:p w14:paraId="6D46B1A1" w14:textId="3BDD5E3E" w:rsidR="00CF384B" w:rsidRDefault="00CF384B" w:rsidP="00187A9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Hoists/stand aids</w:t>
            </w:r>
          </w:p>
          <w:p w14:paraId="36755082" w14:textId="5E4412F4" w:rsidR="00CF384B" w:rsidRDefault="00CF384B" w:rsidP="00187A9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 xml:space="preserve">Individual slide sheets/handling belts </w:t>
            </w:r>
          </w:p>
          <w:p w14:paraId="760486C4" w14:textId="77777777" w:rsidR="00CF384B" w:rsidRDefault="00CF384B" w:rsidP="00187A97">
            <w:pPr>
              <w:spacing w:line="276" w:lineRule="auto"/>
            </w:pPr>
          </w:p>
          <w:p w14:paraId="2D68BA40" w14:textId="7B7942CC" w:rsidR="00CF384B" w:rsidRDefault="00CF384B" w:rsidP="00187A97">
            <w:pPr>
              <w:spacing w:line="276" w:lineRule="auto"/>
            </w:pPr>
          </w:p>
        </w:tc>
        <w:tc>
          <w:tcPr>
            <w:tcW w:w="1508" w:type="dxa"/>
          </w:tcPr>
          <w:p w14:paraId="0F544FEB" w14:textId="77777777" w:rsidR="00CF384B" w:rsidRDefault="00CF384B" w:rsidP="00CF384B">
            <w:pPr>
              <w:spacing w:line="276" w:lineRule="auto"/>
            </w:pPr>
          </w:p>
        </w:tc>
      </w:tr>
      <w:tr w:rsidR="00CF384B" w14:paraId="3439D7E5" w14:textId="308AB4A0" w:rsidTr="00CF384B">
        <w:tc>
          <w:tcPr>
            <w:tcW w:w="7508" w:type="dxa"/>
            <w:shd w:val="clear" w:color="auto" w:fill="CCCCFF"/>
          </w:tcPr>
          <w:p w14:paraId="17EE6725" w14:textId="1E58A8EF" w:rsidR="00CF384B" w:rsidRPr="00AA67FE" w:rsidRDefault="00CF384B" w:rsidP="00F362DE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b/>
                <w:bCs/>
              </w:rPr>
            </w:pPr>
            <w:r w:rsidRPr="00AA67FE">
              <w:rPr>
                <w:b/>
                <w:bCs/>
              </w:rPr>
              <w:lastRenderedPageBreak/>
              <w:t>Was the environment suitable to containing an outbreak?</w:t>
            </w:r>
          </w:p>
          <w:p w14:paraId="657E2AB9" w14:textId="77777777" w:rsidR="00CF384B" w:rsidRDefault="00CF384B" w:rsidP="00F362DE">
            <w:pPr>
              <w:pStyle w:val="ListParagraph"/>
              <w:spacing w:line="276" w:lineRule="auto"/>
              <w:ind w:left="360"/>
            </w:pPr>
          </w:p>
        </w:tc>
        <w:tc>
          <w:tcPr>
            <w:tcW w:w="1508" w:type="dxa"/>
            <w:shd w:val="clear" w:color="auto" w:fill="CCCCFF"/>
          </w:tcPr>
          <w:p w14:paraId="54403830" w14:textId="6561EE67" w:rsidR="00CF384B" w:rsidRPr="00CF384B" w:rsidRDefault="00CF384B" w:rsidP="00CF384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 Y/N</w:t>
            </w:r>
          </w:p>
        </w:tc>
      </w:tr>
      <w:tr w:rsidR="00CF384B" w14:paraId="0EFCA022" w14:textId="3EB87004" w:rsidTr="00CF384B">
        <w:tc>
          <w:tcPr>
            <w:tcW w:w="7508" w:type="dxa"/>
          </w:tcPr>
          <w:p w14:paraId="600DF379" w14:textId="1B748AD7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an assessment carried out to consider what precautions should be carried out within the environment?</w:t>
            </w:r>
          </w:p>
          <w:p w14:paraId="60FF0A6F" w14:textId="57782109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this information added to a risk assessment?</w:t>
            </w:r>
          </w:p>
          <w:p w14:paraId="36983CB3" w14:textId="7D553FD6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families and visitors stopped from visiting the service?</w:t>
            </w:r>
          </w:p>
          <w:p w14:paraId="35234EC8" w14:textId="3C776585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spellStart"/>
            <w:r>
              <w:t>Were</w:t>
            </w:r>
            <w:proofErr w:type="spellEnd"/>
            <w:r>
              <w:t xml:space="preserve"> handwashing facilities clearly marked and accessible?</w:t>
            </w:r>
          </w:p>
          <w:p w14:paraId="1C0DE5C0" w14:textId="2AFFDDD3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people able to isolate?</w:t>
            </w:r>
          </w:p>
          <w:p w14:paraId="34ED9EBA" w14:textId="229810E1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consideration made for an isolation area, if needed?</w:t>
            </w:r>
          </w:p>
          <w:p w14:paraId="2505BC84" w14:textId="77777777" w:rsidR="00CF384B" w:rsidRDefault="00CF384B" w:rsidP="00F362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consideration made for ensuring a reduction in group activities?</w:t>
            </w:r>
          </w:p>
          <w:p w14:paraId="1DCE349A" w14:textId="77777777" w:rsidR="00CF384B" w:rsidRDefault="00CF384B" w:rsidP="00CF384B">
            <w:pPr>
              <w:pStyle w:val="ListParagraph"/>
              <w:spacing w:line="276" w:lineRule="auto"/>
            </w:pPr>
          </w:p>
          <w:p w14:paraId="483AB348" w14:textId="68A1AF47" w:rsidR="001345FE" w:rsidRDefault="001345FE" w:rsidP="00CF384B">
            <w:pPr>
              <w:pStyle w:val="ListParagraph"/>
              <w:spacing w:line="276" w:lineRule="auto"/>
            </w:pPr>
          </w:p>
        </w:tc>
        <w:tc>
          <w:tcPr>
            <w:tcW w:w="1508" w:type="dxa"/>
          </w:tcPr>
          <w:p w14:paraId="44AE167B" w14:textId="77777777" w:rsidR="00CF384B" w:rsidRDefault="00CF384B" w:rsidP="00CF384B">
            <w:pPr>
              <w:spacing w:line="276" w:lineRule="auto"/>
              <w:ind w:left="360"/>
            </w:pPr>
          </w:p>
        </w:tc>
      </w:tr>
      <w:tr w:rsidR="00CF384B" w14:paraId="16110F89" w14:textId="65A13C08" w:rsidTr="00CF384B">
        <w:tc>
          <w:tcPr>
            <w:tcW w:w="7508" w:type="dxa"/>
            <w:shd w:val="clear" w:color="auto" w:fill="CCCCFF"/>
          </w:tcPr>
          <w:p w14:paraId="2E1AFD68" w14:textId="5C784A75" w:rsidR="00CF384B" w:rsidRPr="00AA67FE" w:rsidRDefault="00CF384B" w:rsidP="00F362DE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b/>
                <w:bCs/>
              </w:rPr>
            </w:pPr>
            <w:r w:rsidRPr="00AA67FE">
              <w:rPr>
                <w:b/>
                <w:bCs/>
              </w:rPr>
              <w:t>Were systems clear and accessible to staff, service users and any visitors to the service?</w:t>
            </w:r>
          </w:p>
          <w:p w14:paraId="54BDF29B" w14:textId="3991EC17" w:rsidR="00CF384B" w:rsidRDefault="00CF384B" w:rsidP="00F362DE">
            <w:pPr>
              <w:pStyle w:val="ListParagraph"/>
              <w:spacing w:line="276" w:lineRule="auto"/>
              <w:ind w:left="360"/>
            </w:pPr>
          </w:p>
        </w:tc>
        <w:tc>
          <w:tcPr>
            <w:tcW w:w="1508" w:type="dxa"/>
            <w:shd w:val="clear" w:color="auto" w:fill="CCCCFF"/>
          </w:tcPr>
          <w:p w14:paraId="7588E674" w14:textId="2765A67E" w:rsidR="00CF384B" w:rsidRPr="00CF384B" w:rsidRDefault="00CF384B" w:rsidP="00CF384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 Y/N</w:t>
            </w:r>
          </w:p>
        </w:tc>
      </w:tr>
      <w:tr w:rsidR="00CF384B" w14:paraId="60B2328D" w14:textId="1FFDF165" w:rsidTr="00CF384B">
        <w:tc>
          <w:tcPr>
            <w:tcW w:w="7508" w:type="dxa"/>
          </w:tcPr>
          <w:p w14:paraId="2D5219EF" w14:textId="26181922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service users given a clear explanation and information in a format that supported them?</w:t>
            </w:r>
          </w:p>
          <w:p w14:paraId="0588FFED" w14:textId="1F919658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service users clear (where possible) of why their friends and family were not visiting?</w:t>
            </w:r>
          </w:p>
          <w:p w14:paraId="2F417CDF" w14:textId="2630EFAF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other formats of communication offered, such as the use of technology?</w:t>
            </w:r>
          </w:p>
          <w:p w14:paraId="08D5168C" w14:textId="3479946B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families, friends and visitors contacted and informed that the service was closed to external visitors and given a clear explanation?</w:t>
            </w:r>
          </w:p>
          <w:p w14:paraId="373F9ACC" w14:textId="6370E1C5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staff kept up to date with developments?</w:t>
            </w:r>
          </w:p>
          <w:p w14:paraId="7C922984" w14:textId="6B1CA576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staff provided with support and training?</w:t>
            </w:r>
          </w:p>
          <w:p w14:paraId="4504804D" w14:textId="751C0977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As staff entered work, was there a documented screening process?</w:t>
            </w:r>
          </w:p>
          <w:p w14:paraId="4FA40933" w14:textId="1C4D8C7D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staff aware of when not to come to work and who they should inform?</w:t>
            </w:r>
          </w:p>
          <w:p w14:paraId="66134E55" w14:textId="2250700D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observations carried out on service users and how frequently?</w:t>
            </w:r>
          </w:p>
          <w:p w14:paraId="02E7547B" w14:textId="6F048798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 xml:space="preserve">Was there a process in place to flag concerns to the </w:t>
            </w:r>
            <w:r w:rsidR="001345FE">
              <w:t>medical team about deteriorating health</w:t>
            </w:r>
            <w:r>
              <w:t>?</w:t>
            </w:r>
          </w:p>
          <w:p w14:paraId="6A6ABBD3" w14:textId="2575C427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there clear documentation of this?</w:t>
            </w:r>
          </w:p>
          <w:p w14:paraId="31F2CB8F" w14:textId="7CEB2E21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information provided to people when updates happened?</w:t>
            </w:r>
          </w:p>
          <w:p w14:paraId="6555A963" w14:textId="56ADE313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this documented in the risk assessment?</w:t>
            </w:r>
          </w:p>
          <w:p w14:paraId="67ED21CC" w14:textId="540188EE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clear PPE guidance made available?</w:t>
            </w:r>
          </w:p>
          <w:p w14:paraId="59EF0746" w14:textId="3B400B33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personalised care considered in the way information was provided?</w:t>
            </w:r>
          </w:p>
          <w:p w14:paraId="22FA7BDF" w14:textId="35216A04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consideration made for people’s capacity and how to support individuals who were unable to understand the impact of COVID-19?</w:t>
            </w:r>
          </w:p>
          <w:p w14:paraId="35CBC197" w14:textId="1BD2C815" w:rsidR="00CF384B" w:rsidRDefault="00CF384B" w:rsidP="00F362DE">
            <w:pPr>
              <w:spacing w:line="276" w:lineRule="auto"/>
            </w:pPr>
          </w:p>
          <w:p w14:paraId="00529CD5" w14:textId="7C574AA0" w:rsidR="001345FE" w:rsidRDefault="001345FE" w:rsidP="00F362DE">
            <w:pPr>
              <w:spacing w:line="276" w:lineRule="auto"/>
            </w:pPr>
          </w:p>
          <w:p w14:paraId="3BD6E59F" w14:textId="3E33D29D" w:rsidR="001345FE" w:rsidRDefault="001345FE" w:rsidP="00F362DE">
            <w:pPr>
              <w:spacing w:line="276" w:lineRule="auto"/>
            </w:pPr>
          </w:p>
          <w:p w14:paraId="6523A04F" w14:textId="77777777" w:rsidR="001345FE" w:rsidRDefault="001345FE" w:rsidP="00F362DE">
            <w:pPr>
              <w:spacing w:line="276" w:lineRule="auto"/>
            </w:pPr>
          </w:p>
          <w:p w14:paraId="4EDF1EEC" w14:textId="0AC4AA73" w:rsidR="001345FE" w:rsidRDefault="001345FE" w:rsidP="00F362DE">
            <w:pPr>
              <w:spacing w:line="276" w:lineRule="auto"/>
            </w:pPr>
          </w:p>
        </w:tc>
        <w:tc>
          <w:tcPr>
            <w:tcW w:w="1508" w:type="dxa"/>
          </w:tcPr>
          <w:p w14:paraId="6C226FE7" w14:textId="77777777" w:rsidR="00CF384B" w:rsidRDefault="00CF384B" w:rsidP="00CF384B">
            <w:pPr>
              <w:pStyle w:val="ListParagraph"/>
              <w:spacing w:line="276" w:lineRule="auto"/>
            </w:pPr>
          </w:p>
        </w:tc>
      </w:tr>
      <w:tr w:rsidR="00CF384B" w14:paraId="6B3C42AD" w14:textId="002BE450" w:rsidTr="00CF384B">
        <w:tc>
          <w:tcPr>
            <w:tcW w:w="7508" w:type="dxa"/>
            <w:shd w:val="clear" w:color="auto" w:fill="CCCCFF"/>
          </w:tcPr>
          <w:p w14:paraId="6CC3BFDF" w14:textId="2CA4B0FE" w:rsidR="00CF384B" w:rsidRPr="00AA67FE" w:rsidRDefault="00CF384B" w:rsidP="00F362DE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b/>
                <w:bCs/>
              </w:rPr>
            </w:pPr>
            <w:r w:rsidRPr="00AA67FE">
              <w:rPr>
                <w:b/>
                <w:bCs/>
              </w:rPr>
              <w:lastRenderedPageBreak/>
              <w:t>Were medicines managed effectively?</w:t>
            </w:r>
          </w:p>
          <w:p w14:paraId="441EC36F" w14:textId="7555845C" w:rsidR="00CF384B" w:rsidRDefault="00CF384B" w:rsidP="00F362DE">
            <w:pPr>
              <w:pStyle w:val="ListParagraph"/>
              <w:spacing w:line="276" w:lineRule="auto"/>
              <w:ind w:left="360"/>
            </w:pPr>
          </w:p>
        </w:tc>
        <w:tc>
          <w:tcPr>
            <w:tcW w:w="1508" w:type="dxa"/>
            <w:shd w:val="clear" w:color="auto" w:fill="CCCCFF"/>
          </w:tcPr>
          <w:p w14:paraId="2EE27A0D" w14:textId="6657A8D3" w:rsidR="00CF384B" w:rsidRPr="00CF384B" w:rsidRDefault="00CF384B" w:rsidP="00CF384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 Y/N</w:t>
            </w:r>
          </w:p>
        </w:tc>
      </w:tr>
      <w:tr w:rsidR="00CF384B" w14:paraId="51F23247" w14:textId="417105E9" w:rsidTr="00CF384B">
        <w:tc>
          <w:tcPr>
            <w:tcW w:w="7508" w:type="dxa"/>
          </w:tcPr>
          <w:p w14:paraId="6D584E01" w14:textId="2C511AA9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How were medication rounds reviewed and altered to support standards in the service?</w:t>
            </w:r>
          </w:p>
          <w:p w14:paraId="3E789917" w14:textId="09A5DB76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PPE used effectively in the administration of medication?</w:t>
            </w:r>
          </w:p>
          <w:p w14:paraId="3AE10187" w14:textId="7E488114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a risk assessment implemented when two staff were needed to administer medication or medication had to be given invasively?</w:t>
            </w:r>
          </w:p>
          <w:p w14:paraId="3E8CEAB4" w14:textId="7833C1F9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care plans update to show any changes that had been made?</w:t>
            </w:r>
          </w:p>
          <w:p w14:paraId="74A55681" w14:textId="04BDC543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 xml:space="preserve">Were you working closely with the doctor and pharmacy to ensure guidance is followed, such as the re-use of medication? </w:t>
            </w:r>
          </w:p>
          <w:p w14:paraId="16015195" w14:textId="2D4B174A" w:rsidR="00CF384B" w:rsidRDefault="00CF384B" w:rsidP="00AA67F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gramStart"/>
            <w:r>
              <w:t>We’re</w:t>
            </w:r>
            <w:proofErr w:type="gramEnd"/>
            <w:r>
              <w:t xml:space="preserve"> training processes reviewed and competencies carried out remotely or at a distance?</w:t>
            </w:r>
          </w:p>
          <w:p w14:paraId="7C1DFD99" w14:textId="639BE3D8" w:rsidR="00CF384B" w:rsidRDefault="00CF384B" w:rsidP="00420B42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staff supported to administer medications from original packs?</w:t>
            </w:r>
          </w:p>
          <w:p w14:paraId="55F9244B" w14:textId="49C9154B" w:rsidR="00CF384B" w:rsidRDefault="00CF384B" w:rsidP="00F362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medication audits completed to ensure standards were being met?</w:t>
            </w:r>
          </w:p>
        </w:tc>
        <w:tc>
          <w:tcPr>
            <w:tcW w:w="1508" w:type="dxa"/>
          </w:tcPr>
          <w:p w14:paraId="27FCA4EC" w14:textId="77777777" w:rsidR="00CF384B" w:rsidRDefault="00CF384B" w:rsidP="00CF384B">
            <w:pPr>
              <w:spacing w:line="276" w:lineRule="auto"/>
            </w:pPr>
          </w:p>
        </w:tc>
      </w:tr>
      <w:tr w:rsidR="00CF384B" w14:paraId="5962147A" w14:textId="224FAD14" w:rsidTr="00CF384B">
        <w:tc>
          <w:tcPr>
            <w:tcW w:w="7508" w:type="dxa"/>
            <w:shd w:val="clear" w:color="auto" w:fill="CCCCFF"/>
          </w:tcPr>
          <w:p w14:paraId="1FFA1E1D" w14:textId="22B87346" w:rsidR="00CF384B" w:rsidRPr="003F15DE" w:rsidRDefault="00CF384B" w:rsidP="00F362DE">
            <w:pPr>
              <w:spacing w:line="276" w:lineRule="auto"/>
              <w:rPr>
                <w:b/>
                <w:bCs/>
              </w:rPr>
            </w:pPr>
            <w:r w:rsidRPr="003F15DE">
              <w:rPr>
                <w:b/>
                <w:bCs/>
              </w:rPr>
              <w:t>Had risk management systems been able to support the assessment of both existing and Covid-19 related risks?</w:t>
            </w:r>
          </w:p>
        </w:tc>
        <w:tc>
          <w:tcPr>
            <w:tcW w:w="1508" w:type="dxa"/>
            <w:shd w:val="clear" w:color="auto" w:fill="CCCCFF"/>
          </w:tcPr>
          <w:p w14:paraId="2C675E6B" w14:textId="77777777" w:rsidR="00CF384B" w:rsidRDefault="00CF384B" w:rsidP="00F362D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Completed </w:t>
            </w:r>
          </w:p>
          <w:p w14:paraId="65AFACB5" w14:textId="02597F17" w:rsidR="00CF384B" w:rsidRPr="003F15DE" w:rsidRDefault="00CF384B" w:rsidP="00F362D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</w:tr>
      <w:tr w:rsidR="00CF384B" w14:paraId="748D15E2" w14:textId="1F8190CB" w:rsidTr="00CF384B">
        <w:tc>
          <w:tcPr>
            <w:tcW w:w="7508" w:type="dxa"/>
            <w:shd w:val="clear" w:color="auto" w:fill="FFFFFF" w:themeFill="background1"/>
          </w:tcPr>
          <w:p w14:paraId="7D75E91B" w14:textId="3C7BFDA7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Have current risk assessments been reviewed and updated?</w:t>
            </w:r>
          </w:p>
          <w:p w14:paraId="2E82B794" w14:textId="1C6EEFE6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If these relate to specific people, have care plans been updated?</w:t>
            </w:r>
          </w:p>
          <w:p w14:paraId="66F604FF" w14:textId="57B76649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Has a COVID-19 risk assessment been put into place?</w:t>
            </w:r>
          </w:p>
          <w:p w14:paraId="31DBE027" w14:textId="7A95FBC4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Have measured raised in the risk assessment been put into place?</w:t>
            </w:r>
          </w:p>
          <w:p w14:paraId="23C26AEF" w14:textId="5E0128D2" w:rsidR="00CF384B" w:rsidRDefault="00CF384B" w:rsidP="00F362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Have risk assessments been shared with the staff team?</w:t>
            </w:r>
          </w:p>
        </w:tc>
        <w:tc>
          <w:tcPr>
            <w:tcW w:w="1508" w:type="dxa"/>
            <w:shd w:val="clear" w:color="auto" w:fill="FFFFFF" w:themeFill="background1"/>
          </w:tcPr>
          <w:p w14:paraId="489C8AF2" w14:textId="77777777" w:rsidR="00CF384B" w:rsidRDefault="00CF384B" w:rsidP="00CF384B">
            <w:pPr>
              <w:spacing w:line="276" w:lineRule="auto"/>
              <w:ind w:left="360"/>
            </w:pPr>
          </w:p>
        </w:tc>
      </w:tr>
    </w:tbl>
    <w:p w14:paraId="7B01CB22" w14:textId="5AAA3F59" w:rsidR="00EC0413" w:rsidRPr="00EC0413" w:rsidRDefault="00EC0413" w:rsidP="00F362DE">
      <w:pPr>
        <w:jc w:val="center"/>
        <w:rPr>
          <w:b/>
          <w:bCs/>
        </w:rPr>
      </w:pPr>
      <w:r w:rsidRPr="00EC0413">
        <w:rPr>
          <w:b/>
          <w:bCs/>
        </w:rPr>
        <w:t>Assessment Area 2</w:t>
      </w:r>
    </w:p>
    <w:p w14:paraId="65FCBBC3" w14:textId="47501FC7" w:rsidR="00EC0413" w:rsidRPr="00EC0413" w:rsidRDefault="00EC0413" w:rsidP="00F362DE">
      <w:pPr>
        <w:jc w:val="center"/>
        <w:rPr>
          <w:b/>
          <w:bCs/>
        </w:rPr>
      </w:pPr>
      <w:r w:rsidRPr="00EC0413">
        <w:rPr>
          <w:b/>
          <w:bCs/>
        </w:rPr>
        <w:t>Staffing Arrangements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CF384B" w14:paraId="013C807C" w14:textId="63C1C122" w:rsidTr="00CF384B">
        <w:tc>
          <w:tcPr>
            <w:tcW w:w="7508" w:type="dxa"/>
            <w:shd w:val="clear" w:color="auto" w:fill="CCCCFF"/>
          </w:tcPr>
          <w:p w14:paraId="61DD48BE" w14:textId="689C5E1B" w:rsidR="00CF384B" w:rsidRPr="001976C0" w:rsidRDefault="00CF384B" w:rsidP="00EC0413">
            <w:pPr>
              <w:spacing w:line="276" w:lineRule="auto"/>
              <w:rPr>
                <w:b/>
                <w:bCs/>
              </w:rPr>
            </w:pPr>
            <w:r w:rsidRPr="001976C0">
              <w:rPr>
                <w:b/>
                <w:bCs/>
              </w:rPr>
              <w:t>2.1 Were there enough suitable staff to provide safe care and treatment in a dignified and respectful way during the Covid-19 pandemic?</w:t>
            </w:r>
          </w:p>
        </w:tc>
        <w:tc>
          <w:tcPr>
            <w:tcW w:w="1508" w:type="dxa"/>
            <w:shd w:val="clear" w:color="auto" w:fill="CCCCFF"/>
          </w:tcPr>
          <w:p w14:paraId="1B1B102B" w14:textId="563753AB" w:rsidR="00CF384B" w:rsidRPr="001976C0" w:rsidRDefault="00CF384B" w:rsidP="00EC041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 Y/N</w:t>
            </w:r>
          </w:p>
        </w:tc>
      </w:tr>
      <w:tr w:rsidR="00CF384B" w14:paraId="3F8A3332" w14:textId="7847FACA" w:rsidTr="00CF384B">
        <w:tc>
          <w:tcPr>
            <w:tcW w:w="7508" w:type="dxa"/>
          </w:tcPr>
          <w:p w14:paraId="46797C9E" w14:textId="7569CBD7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Prior to Covid-19 were you fully staffed?</w:t>
            </w:r>
          </w:p>
          <w:p w14:paraId="76BDE685" w14:textId="64791705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What was your staff ratio and why?</w:t>
            </w:r>
          </w:p>
          <w:p w14:paraId="14750CA3" w14:textId="29A975B1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Are you using a dependency tool to assist and guide this?</w:t>
            </w:r>
          </w:p>
          <w:p w14:paraId="6514DB98" w14:textId="5DA4C858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Did you adjust your staffing levels?</w:t>
            </w:r>
          </w:p>
          <w:p w14:paraId="2DA86714" w14:textId="5821A18B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If yes, what adjustment and why?</w:t>
            </w:r>
          </w:p>
          <w:p w14:paraId="1D3F3B99" w14:textId="5DD19741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Did you furlough any staff and why?</w:t>
            </w:r>
          </w:p>
          <w:p w14:paraId="72E9954F" w14:textId="28D54121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Have you had staff who must isolate for 12 weeks?</w:t>
            </w:r>
          </w:p>
          <w:p w14:paraId="6333214F" w14:textId="6F8FC696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Have you had staff off work with symptoms of COVID-19?</w:t>
            </w:r>
          </w:p>
          <w:p w14:paraId="79C26731" w14:textId="2ED9BDDF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Are return to work interviews carried out?</w:t>
            </w:r>
          </w:p>
          <w:p w14:paraId="7255EC20" w14:textId="114CFFD6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Is health protection guidance followed in practice regarding staffing/isolation of staff?</w:t>
            </w:r>
          </w:p>
          <w:p w14:paraId="51FF7E9F" w14:textId="1654BE4E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agency staff used?</w:t>
            </w:r>
          </w:p>
          <w:p w14:paraId="4C1567CA" w14:textId="1CC65988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If yes, how many, and what shifts did they cover?</w:t>
            </w:r>
          </w:p>
          <w:p w14:paraId="5EEA85B8" w14:textId="15A6B7CE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What induction did agency staff have and how did you ensure they met the same standards as the services team?</w:t>
            </w:r>
          </w:p>
          <w:p w14:paraId="0919D843" w14:textId="4BFF3F0A" w:rsidR="00CF384B" w:rsidRDefault="00CF384B" w:rsidP="00EC0413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Has the provider been supportive of increasing staffing numbers if needed?</w:t>
            </w:r>
          </w:p>
        </w:tc>
        <w:tc>
          <w:tcPr>
            <w:tcW w:w="1508" w:type="dxa"/>
          </w:tcPr>
          <w:p w14:paraId="7C6D07EC" w14:textId="77777777" w:rsidR="00CF384B" w:rsidRDefault="00CF384B" w:rsidP="00CF384B">
            <w:pPr>
              <w:pStyle w:val="ListParagraph"/>
              <w:spacing w:line="276" w:lineRule="auto"/>
            </w:pPr>
          </w:p>
        </w:tc>
      </w:tr>
      <w:tr w:rsidR="00CF384B" w14:paraId="7D6F6B25" w14:textId="7DD5E257" w:rsidTr="00CF384B">
        <w:tc>
          <w:tcPr>
            <w:tcW w:w="7508" w:type="dxa"/>
            <w:shd w:val="clear" w:color="auto" w:fill="CCCCFF"/>
          </w:tcPr>
          <w:p w14:paraId="2DB11495" w14:textId="02B3324D" w:rsidR="00CF384B" w:rsidRPr="001976C0" w:rsidRDefault="00CF384B" w:rsidP="00EC0413">
            <w:pPr>
              <w:spacing w:line="276" w:lineRule="auto"/>
              <w:rPr>
                <w:b/>
                <w:bCs/>
              </w:rPr>
            </w:pPr>
            <w:r w:rsidRPr="001976C0">
              <w:rPr>
                <w:b/>
                <w:bCs/>
              </w:rPr>
              <w:lastRenderedPageBreak/>
              <w:t>2.2 Where there realistic and workable plans for managing staffing levels if the pandemic leads to shortfalls and emergencies?</w:t>
            </w:r>
          </w:p>
        </w:tc>
        <w:tc>
          <w:tcPr>
            <w:tcW w:w="1508" w:type="dxa"/>
            <w:shd w:val="clear" w:color="auto" w:fill="CCCCFF"/>
          </w:tcPr>
          <w:p w14:paraId="11591C51" w14:textId="72AFF250" w:rsidR="00CF384B" w:rsidRPr="001976C0" w:rsidRDefault="00CF384B" w:rsidP="00EC041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 Y/N</w:t>
            </w:r>
          </w:p>
        </w:tc>
      </w:tr>
      <w:tr w:rsidR="00CF384B" w14:paraId="3ACBD879" w14:textId="22A01AE1" w:rsidTr="00CF384B">
        <w:tc>
          <w:tcPr>
            <w:tcW w:w="7508" w:type="dxa"/>
          </w:tcPr>
          <w:p w14:paraId="46FD9CC7" w14:textId="20C60FC5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Does the risk assessment cover staffing and the impact on staff numbers?</w:t>
            </w:r>
          </w:p>
          <w:p w14:paraId="6957C3CB" w14:textId="5AA6FF4C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Have any staff been able to work from home?</w:t>
            </w:r>
          </w:p>
          <w:p w14:paraId="539CE10C" w14:textId="174CBEDB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Have meetings been carried out remotely if needed?</w:t>
            </w:r>
          </w:p>
          <w:p w14:paraId="39A2612F" w14:textId="5C864191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What contingency plans have been put in place to plan for shortfalls?</w:t>
            </w:r>
          </w:p>
          <w:p w14:paraId="258E4A65" w14:textId="2D3D6DBA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Have you considered a long term planned if several staff are off work?</w:t>
            </w:r>
          </w:p>
          <w:p w14:paraId="31678901" w14:textId="7C42A848" w:rsidR="00CF384B" w:rsidRDefault="00CF384B" w:rsidP="003F15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Have you considered:</w:t>
            </w:r>
          </w:p>
          <w:p w14:paraId="243ECF71" w14:textId="5C4574A2" w:rsidR="00CF384B" w:rsidRDefault="00CF384B" w:rsidP="003F15D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Agency usage – using the same agency staff where possible</w:t>
            </w:r>
          </w:p>
          <w:p w14:paraId="6F984596" w14:textId="49F581E8" w:rsidR="00CF384B" w:rsidRDefault="00CF384B" w:rsidP="003F15D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How to cover 1:1 care</w:t>
            </w:r>
          </w:p>
          <w:p w14:paraId="6A857C04" w14:textId="0FCE00BA" w:rsidR="00CF384B" w:rsidRDefault="00CF384B" w:rsidP="003F15D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Continuing to recruit staff?</w:t>
            </w:r>
          </w:p>
          <w:p w14:paraId="73359A6B" w14:textId="4F45F34F" w:rsidR="00CF384B" w:rsidRDefault="00CF384B" w:rsidP="003F15D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Staffing for emergencies, such as taking a service user to hospital</w:t>
            </w:r>
          </w:p>
          <w:p w14:paraId="4993EDB9" w14:textId="509FDA98" w:rsidR="00CF384B" w:rsidRDefault="00CF384B" w:rsidP="003F15D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Flexible approaches to shift patterns</w:t>
            </w:r>
          </w:p>
          <w:p w14:paraId="07374AB3" w14:textId="35E3CB37" w:rsidR="00CF384B" w:rsidRDefault="00CF384B" w:rsidP="00EC0413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 xml:space="preserve">Role changes – such as support staff stepping in to cover certain roles </w:t>
            </w:r>
          </w:p>
          <w:p w14:paraId="7F4CA7BC" w14:textId="0D3A0DFD" w:rsidR="00CF384B" w:rsidRDefault="00CF384B" w:rsidP="00EC0413">
            <w:pPr>
              <w:spacing w:line="276" w:lineRule="auto"/>
            </w:pPr>
          </w:p>
        </w:tc>
        <w:tc>
          <w:tcPr>
            <w:tcW w:w="1508" w:type="dxa"/>
          </w:tcPr>
          <w:p w14:paraId="73340034" w14:textId="77777777" w:rsidR="00CF384B" w:rsidRDefault="00CF384B" w:rsidP="00CF384B">
            <w:pPr>
              <w:spacing w:line="276" w:lineRule="auto"/>
            </w:pPr>
          </w:p>
        </w:tc>
      </w:tr>
    </w:tbl>
    <w:p w14:paraId="1806A971" w14:textId="1878FAF2" w:rsidR="00F362DE" w:rsidRDefault="00F362DE" w:rsidP="00EC0413">
      <w:pPr>
        <w:spacing w:line="276" w:lineRule="auto"/>
      </w:pPr>
    </w:p>
    <w:p w14:paraId="5277D131" w14:textId="7C4386D8" w:rsidR="00514051" w:rsidRDefault="00514051" w:rsidP="00107141">
      <w:pPr>
        <w:spacing w:line="276" w:lineRule="auto"/>
        <w:jc w:val="center"/>
        <w:rPr>
          <w:b/>
          <w:bCs/>
        </w:rPr>
      </w:pPr>
      <w:r>
        <w:rPr>
          <w:b/>
          <w:bCs/>
        </w:rPr>
        <w:t>Assessment Area 3</w:t>
      </w:r>
    </w:p>
    <w:p w14:paraId="0B02F0AA" w14:textId="4FA4C169" w:rsidR="00107141" w:rsidRDefault="00514051" w:rsidP="00107141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Protection from Abuse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CF384B" w14:paraId="68ADFE1C" w14:textId="3A6DB72B" w:rsidTr="00CF384B">
        <w:tc>
          <w:tcPr>
            <w:tcW w:w="7650" w:type="dxa"/>
            <w:shd w:val="clear" w:color="auto" w:fill="CCCCFF"/>
          </w:tcPr>
          <w:p w14:paraId="33A554AB" w14:textId="2699A50C" w:rsidR="00CF384B" w:rsidRDefault="00CF384B" w:rsidP="0010714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3.1 Were people using the service being protected from abuse, neglect, and discrimination?</w:t>
            </w:r>
          </w:p>
        </w:tc>
        <w:tc>
          <w:tcPr>
            <w:tcW w:w="1366" w:type="dxa"/>
            <w:shd w:val="clear" w:color="auto" w:fill="CCCCFF"/>
          </w:tcPr>
          <w:p w14:paraId="1E18BCDF" w14:textId="463ADB1C" w:rsidR="00CF384B" w:rsidRDefault="00CF384B" w:rsidP="0010714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 Y/N</w:t>
            </w:r>
          </w:p>
        </w:tc>
      </w:tr>
      <w:tr w:rsidR="00CF384B" w14:paraId="31570D4A" w14:textId="36127F18" w:rsidTr="00CF384B">
        <w:tc>
          <w:tcPr>
            <w:tcW w:w="7650" w:type="dxa"/>
          </w:tcPr>
          <w:p w14:paraId="0DFD32A7" w14:textId="56A21916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1976C0">
              <w:t xml:space="preserve">What </w:t>
            </w:r>
            <w:r>
              <w:t>percentage of staff had completed their safeguarding training?</w:t>
            </w:r>
          </w:p>
          <w:p w14:paraId="23A94B18" w14:textId="50FCE388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there evidence of staff understanding what safeguarding meant and who to report to?</w:t>
            </w:r>
          </w:p>
          <w:p w14:paraId="10B1AD01" w14:textId="5DBF5150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information provided in different formats regarding raising a safeguarding?</w:t>
            </w:r>
          </w:p>
          <w:p w14:paraId="0F9F4ED8" w14:textId="2784CE7B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spot checks and observations still carried out?</w:t>
            </w:r>
          </w:p>
          <w:p w14:paraId="2CF2165B" w14:textId="07C47AD4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management audits still completed?</w:t>
            </w:r>
          </w:p>
          <w:p w14:paraId="17A8D522" w14:textId="5E1C7D14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training kept up to date, using remote/online training?</w:t>
            </w:r>
          </w:p>
          <w:p w14:paraId="05F76074" w14:textId="2D938BA9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any change made to the policy over this time?</w:t>
            </w:r>
          </w:p>
          <w:p w14:paraId="1061A186" w14:textId="308F2EBA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If yes, was it shared with the staff team?</w:t>
            </w:r>
          </w:p>
          <w:p w14:paraId="00005C75" w14:textId="5F499CFA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care provided still personalised, and considering of people’s preferences and choices?</w:t>
            </w:r>
          </w:p>
          <w:p w14:paraId="53BD9F74" w14:textId="4242B52A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What impact was there on the safety of the service and did you do about this?</w:t>
            </w:r>
          </w:p>
          <w:p w14:paraId="142CDAB6" w14:textId="63022895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safeguarding alerts still made?</w:t>
            </w:r>
          </w:p>
          <w:p w14:paraId="3454C42B" w14:textId="77777777" w:rsidR="00CF384B" w:rsidRDefault="00CF384B" w:rsidP="00107141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If yes, what were they regarding and what action was taken?</w:t>
            </w:r>
          </w:p>
          <w:p w14:paraId="5D8E3C05" w14:textId="77777777" w:rsidR="001345FE" w:rsidRDefault="001345FE" w:rsidP="001345FE">
            <w:pPr>
              <w:spacing w:line="276" w:lineRule="auto"/>
            </w:pPr>
          </w:p>
          <w:p w14:paraId="30CB186D" w14:textId="77777777" w:rsidR="001345FE" w:rsidRDefault="001345FE" w:rsidP="001345FE">
            <w:pPr>
              <w:spacing w:line="276" w:lineRule="auto"/>
            </w:pPr>
          </w:p>
          <w:p w14:paraId="2F2B75E8" w14:textId="34A17325" w:rsidR="001345FE" w:rsidRPr="00CF384B" w:rsidRDefault="001345FE" w:rsidP="001345FE">
            <w:pPr>
              <w:spacing w:line="276" w:lineRule="auto"/>
            </w:pPr>
          </w:p>
        </w:tc>
        <w:tc>
          <w:tcPr>
            <w:tcW w:w="1366" w:type="dxa"/>
          </w:tcPr>
          <w:p w14:paraId="7EA28B84" w14:textId="77777777" w:rsidR="00CF384B" w:rsidRPr="001976C0" w:rsidRDefault="00CF384B" w:rsidP="00CF384B">
            <w:pPr>
              <w:spacing w:line="276" w:lineRule="auto"/>
            </w:pPr>
          </w:p>
        </w:tc>
      </w:tr>
      <w:tr w:rsidR="00CF384B" w14:paraId="66CB7F05" w14:textId="3CCF31F4" w:rsidTr="00CF384B">
        <w:tc>
          <w:tcPr>
            <w:tcW w:w="7650" w:type="dxa"/>
            <w:shd w:val="clear" w:color="auto" w:fill="CCCCFF"/>
          </w:tcPr>
          <w:p w14:paraId="32E06D3D" w14:textId="070861E7" w:rsidR="00CF384B" w:rsidRDefault="00CF384B" w:rsidP="0010714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3.2 Had the provider been able to manage any safeguarding incidents or concerns during the pandemic?</w:t>
            </w:r>
          </w:p>
        </w:tc>
        <w:tc>
          <w:tcPr>
            <w:tcW w:w="1366" w:type="dxa"/>
            <w:shd w:val="clear" w:color="auto" w:fill="CCCCFF"/>
          </w:tcPr>
          <w:p w14:paraId="73BC1FCD" w14:textId="0FA3958A" w:rsidR="00CF384B" w:rsidRDefault="00CF384B" w:rsidP="0010714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 Y/N</w:t>
            </w:r>
          </w:p>
        </w:tc>
      </w:tr>
      <w:tr w:rsidR="00CF384B" w14:paraId="39080966" w14:textId="131CE43A" w:rsidTr="00CF384B">
        <w:tc>
          <w:tcPr>
            <w:tcW w:w="7650" w:type="dxa"/>
          </w:tcPr>
          <w:p w14:paraId="091D698A" w14:textId="067921AD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1976C0">
              <w:t>Where safeguarding alerts were made, was there documentation to show these were tracked and acted on?</w:t>
            </w:r>
          </w:p>
          <w:p w14:paraId="700DA21E" w14:textId="0C23F19F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incident forms completed?</w:t>
            </w:r>
          </w:p>
          <w:p w14:paraId="59F9283E" w14:textId="68DF9A1D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If yes, were these reviewed and acted on?</w:t>
            </w:r>
          </w:p>
          <w:p w14:paraId="65283023" w14:textId="28A7B227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actions learnt from in the service, and if so how?</w:t>
            </w:r>
          </w:p>
          <w:p w14:paraId="446A48D3" w14:textId="6B71DA7C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Did you change the way concerns were raised, if yes how?</w:t>
            </w:r>
          </w:p>
          <w:p w14:paraId="09D7AAA1" w14:textId="448AA1F6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Did you consider the Accessible Information Standard, if yes, how?</w:t>
            </w:r>
          </w:p>
          <w:p w14:paraId="15744405" w14:textId="76B75D4A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there any increased trends noted?</w:t>
            </w:r>
          </w:p>
          <w:p w14:paraId="7382D8BD" w14:textId="798F42A2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If yes, were these acted on and changes embedded into practice?</w:t>
            </w:r>
          </w:p>
          <w:p w14:paraId="07FC428E" w14:textId="20FD4F71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you transparent and reporting to external agencies as and when required?</w:t>
            </w:r>
          </w:p>
          <w:p w14:paraId="30DD6470" w14:textId="5D08011D" w:rsidR="00CF384B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there any barriers and how did you overcome them?</w:t>
            </w:r>
          </w:p>
          <w:p w14:paraId="171FAD33" w14:textId="27B0F468" w:rsidR="00CF384B" w:rsidRPr="001976C0" w:rsidRDefault="00CF384B" w:rsidP="001976C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spellStart"/>
            <w:r>
              <w:t>Were</w:t>
            </w:r>
            <w:proofErr w:type="spellEnd"/>
            <w:r>
              <w:t xml:space="preserve"> safeguarding and CQC informed?</w:t>
            </w:r>
          </w:p>
          <w:p w14:paraId="16EDBA12" w14:textId="054ACB93" w:rsidR="00CF384B" w:rsidRDefault="00CF384B" w:rsidP="0010714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66" w:type="dxa"/>
          </w:tcPr>
          <w:p w14:paraId="566C3626" w14:textId="77777777" w:rsidR="00CF384B" w:rsidRPr="001976C0" w:rsidRDefault="00CF384B" w:rsidP="00CF384B">
            <w:pPr>
              <w:spacing w:line="276" w:lineRule="auto"/>
            </w:pPr>
          </w:p>
        </w:tc>
      </w:tr>
    </w:tbl>
    <w:p w14:paraId="0E0CB499" w14:textId="77777777" w:rsidR="00D074E4" w:rsidRDefault="00D074E4" w:rsidP="00107141">
      <w:pPr>
        <w:spacing w:line="276" w:lineRule="auto"/>
      </w:pPr>
    </w:p>
    <w:p w14:paraId="7D2AE341" w14:textId="58ECE439" w:rsidR="00514051" w:rsidRDefault="00514051" w:rsidP="00107141">
      <w:pPr>
        <w:spacing w:line="276" w:lineRule="auto"/>
        <w:jc w:val="center"/>
        <w:rPr>
          <w:b/>
          <w:bCs/>
        </w:rPr>
      </w:pPr>
      <w:r>
        <w:rPr>
          <w:b/>
          <w:bCs/>
        </w:rPr>
        <w:t>Assessment Area 4</w:t>
      </w:r>
    </w:p>
    <w:p w14:paraId="52EE3374" w14:textId="7FAD10DC" w:rsidR="00D074E4" w:rsidRDefault="00514051" w:rsidP="00946D40">
      <w:pPr>
        <w:spacing w:line="276" w:lineRule="auto"/>
        <w:jc w:val="center"/>
        <w:rPr>
          <w:b/>
          <w:bCs/>
        </w:rPr>
      </w:pPr>
      <w:r>
        <w:rPr>
          <w:b/>
          <w:bCs/>
        </w:rPr>
        <w:t>Assurance Processes, monitoring and risk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CF384B" w14:paraId="2AFA5299" w14:textId="67629AB8" w:rsidTr="00CF384B">
        <w:tc>
          <w:tcPr>
            <w:tcW w:w="7792" w:type="dxa"/>
            <w:shd w:val="clear" w:color="auto" w:fill="CCCCFF"/>
          </w:tcPr>
          <w:p w14:paraId="36FD6608" w14:textId="27BC442E" w:rsidR="00CF384B" w:rsidRPr="00D074E4" w:rsidRDefault="00CF384B" w:rsidP="00EC0413">
            <w:pPr>
              <w:spacing w:line="276" w:lineRule="auto"/>
              <w:rPr>
                <w:b/>
                <w:bCs/>
              </w:rPr>
            </w:pPr>
            <w:r w:rsidRPr="00D074E4">
              <w:rPr>
                <w:b/>
                <w:bCs/>
              </w:rPr>
              <w:t>4.1 Had the provider been able to take action to protect the health, safety, and well-being of staff?</w:t>
            </w:r>
          </w:p>
          <w:p w14:paraId="68A8B37B" w14:textId="031AD22B" w:rsidR="00CF384B" w:rsidRDefault="00CF384B" w:rsidP="00EC0413">
            <w:pPr>
              <w:spacing w:line="276" w:lineRule="auto"/>
            </w:pPr>
          </w:p>
        </w:tc>
        <w:tc>
          <w:tcPr>
            <w:tcW w:w="1224" w:type="dxa"/>
            <w:shd w:val="clear" w:color="auto" w:fill="CCCCFF"/>
          </w:tcPr>
          <w:p w14:paraId="182A6739" w14:textId="77777777" w:rsidR="00CF384B" w:rsidRDefault="00CF384B" w:rsidP="00EC041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  <w:p w14:paraId="4CD681E6" w14:textId="3F9296DE" w:rsidR="00CF384B" w:rsidRPr="00D074E4" w:rsidRDefault="00CF384B" w:rsidP="00EC041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</w:tr>
      <w:tr w:rsidR="00CF384B" w14:paraId="7D53E099" w14:textId="5C423476" w:rsidTr="00CF384B">
        <w:tc>
          <w:tcPr>
            <w:tcW w:w="7792" w:type="dxa"/>
          </w:tcPr>
          <w:p w14:paraId="110EAA95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staff screened on accessing work?</w:t>
            </w:r>
          </w:p>
          <w:p w14:paraId="691153A0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staff given guidance to follow about symptoms?</w:t>
            </w:r>
          </w:p>
          <w:p w14:paraId="36B1A576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staff able to access testing?</w:t>
            </w:r>
          </w:p>
          <w:p w14:paraId="2C7AEA3B" w14:textId="749D0BB9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What precautions were put in place to protect staff?</w:t>
            </w:r>
          </w:p>
          <w:p w14:paraId="47D7BDBB" w14:textId="7E89844B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How was staff members mental health supported throughout this time?</w:t>
            </w:r>
          </w:p>
          <w:p w14:paraId="7CA53B09" w14:textId="4A9D0BFA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Did staff have access to resources and were signposted to agencies that could offer support?</w:t>
            </w:r>
          </w:p>
          <w:p w14:paraId="05E159A1" w14:textId="2B2CF8FD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Did staff receive regular communication and updates?</w:t>
            </w:r>
          </w:p>
          <w:p w14:paraId="7758D9DF" w14:textId="4A986782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staff provided with extra support if needed?</w:t>
            </w:r>
          </w:p>
          <w:p w14:paraId="56B0402C" w14:textId="50DA2D48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a senior member of the team on call at all times?</w:t>
            </w:r>
          </w:p>
          <w:p w14:paraId="44E805BE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PPE available at all times, if not what did you do about it?</w:t>
            </w:r>
          </w:p>
          <w:p w14:paraId="72351F8D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staff trained in:</w:t>
            </w:r>
          </w:p>
          <w:p w14:paraId="538FB7F9" w14:textId="77777777" w:rsidR="00CF384B" w:rsidRDefault="00CF384B" w:rsidP="00D074E4">
            <w:pPr>
              <w:pStyle w:val="ListParagraph"/>
              <w:spacing w:line="276" w:lineRule="auto"/>
            </w:pPr>
            <w:r>
              <w:t>1. How to apply PPE correctly</w:t>
            </w:r>
          </w:p>
          <w:p w14:paraId="19F4A761" w14:textId="77777777" w:rsidR="00CF384B" w:rsidRDefault="00CF384B" w:rsidP="00D074E4">
            <w:pPr>
              <w:pStyle w:val="ListParagraph"/>
              <w:spacing w:line="276" w:lineRule="auto"/>
            </w:pPr>
            <w:r>
              <w:t>2. Handwashing techniques</w:t>
            </w:r>
          </w:p>
          <w:p w14:paraId="04555A92" w14:textId="77777777" w:rsidR="00CF384B" w:rsidRDefault="00CF384B" w:rsidP="00D074E4">
            <w:pPr>
              <w:pStyle w:val="ListParagraph"/>
              <w:spacing w:line="276" w:lineRule="auto"/>
            </w:pPr>
            <w:r>
              <w:t xml:space="preserve">3. Infection control </w:t>
            </w:r>
          </w:p>
          <w:p w14:paraId="2F3A53B4" w14:textId="7A74DA19" w:rsidR="00CF384B" w:rsidRDefault="00CF384B" w:rsidP="00D074E4">
            <w:pPr>
              <w:pStyle w:val="ListParagraph"/>
              <w:spacing w:line="276" w:lineRule="auto"/>
            </w:pPr>
            <w:r>
              <w:t xml:space="preserve">4. Barrier nursing </w:t>
            </w:r>
          </w:p>
          <w:p w14:paraId="6FDFDC60" w14:textId="7A165345" w:rsidR="001345FE" w:rsidRDefault="001345FE" w:rsidP="00D074E4">
            <w:pPr>
              <w:pStyle w:val="ListParagraph"/>
              <w:spacing w:line="276" w:lineRule="auto"/>
            </w:pPr>
          </w:p>
          <w:p w14:paraId="45857CC5" w14:textId="77777777" w:rsidR="001345FE" w:rsidRDefault="001345FE" w:rsidP="00D074E4">
            <w:pPr>
              <w:pStyle w:val="ListParagraph"/>
              <w:spacing w:line="276" w:lineRule="auto"/>
            </w:pPr>
          </w:p>
          <w:p w14:paraId="603F740C" w14:textId="53C7B367" w:rsidR="00CF384B" w:rsidRDefault="00CF384B" w:rsidP="00D074E4">
            <w:pPr>
              <w:pStyle w:val="ListParagraph"/>
              <w:spacing w:line="276" w:lineRule="auto"/>
            </w:pPr>
          </w:p>
        </w:tc>
        <w:tc>
          <w:tcPr>
            <w:tcW w:w="1224" w:type="dxa"/>
          </w:tcPr>
          <w:p w14:paraId="72E37FE3" w14:textId="77777777" w:rsidR="00CF384B" w:rsidRDefault="00CF384B" w:rsidP="00CF384B">
            <w:pPr>
              <w:spacing w:line="276" w:lineRule="auto"/>
            </w:pPr>
          </w:p>
        </w:tc>
      </w:tr>
      <w:tr w:rsidR="00CF384B" w14:paraId="44F8B782" w14:textId="1CAE0C52" w:rsidTr="00CF384B">
        <w:tc>
          <w:tcPr>
            <w:tcW w:w="7792" w:type="dxa"/>
            <w:shd w:val="clear" w:color="auto" w:fill="CCCCFF"/>
          </w:tcPr>
          <w:p w14:paraId="6AB1E059" w14:textId="4C862F93" w:rsidR="00CF384B" w:rsidRPr="00D074E4" w:rsidRDefault="00CF384B" w:rsidP="00EC0413">
            <w:pPr>
              <w:spacing w:line="276" w:lineRule="auto"/>
              <w:rPr>
                <w:b/>
                <w:bCs/>
              </w:rPr>
            </w:pPr>
            <w:r w:rsidRPr="00D074E4">
              <w:rPr>
                <w:b/>
                <w:bCs/>
              </w:rPr>
              <w:lastRenderedPageBreak/>
              <w:t>4.2 Had the provider been able to implement effective systems to monitor and react to the overall quality and safety of care?</w:t>
            </w:r>
          </w:p>
        </w:tc>
        <w:tc>
          <w:tcPr>
            <w:tcW w:w="1224" w:type="dxa"/>
            <w:shd w:val="clear" w:color="auto" w:fill="CCCCFF"/>
          </w:tcPr>
          <w:p w14:paraId="5C1B6C25" w14:textId="105060E4" w:rsidR="00CF384B" w:rsidRPr="00D074E4" w:rsidRDefault="00CF384B" w:rsidP="00EC041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 Y/N</w:t>
            </w:r>
          </w:p>
        </w:tc>
      </w:tr>
      <w:tr w:rsidR="00CF384B" w14:paraId="591D3AED" w14:textId="2310B6C9" w:rsidTr="00CF384B">
        <w:tc>
          <w:tcPr>
            <w:tcW w:w="7792" w:type="dxa"/>
          </w:tcPr>
          <w:p w14:paraId="65DDD418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audits in place prior to COVID-19?</w:t>
            </w:r>
          </w:p>
          <w:p w14:paraId="0620EAE4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If yes, what audits were completed?</w:t>
            </w:r>
          </w:p>
          <w:p w14:paraId="18A3AC21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Did the audit process change?</w:t>
            </w:r>
          </w:p>
          <w:p w14:paraId="7CD9D6CF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If yes, how?</w:t>
            </w:r>
          </w:p>
          <w:p w14:paraId="0F5C3B75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What extra audits were put into place and why?</w:t>
            </w:r>
          </w:p>
          <w:p w14:paraId="02773F5B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What extra documentation, such as cleaning records were put into place and why?</w:t>
            </w:r>
          </w:p>
          <w:p w14:paraId="7BAFCAC0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an action plan carried out and actions completed?</w:t>
            </w:r>
          </w:p>
          <w:p w14:paraId="6840661D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How did the provider keep up to date with changes in guidance?</w:t>
            </w:r>
          </w:p>
          <w:p w14:paraId="3001B798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How did the provider obtain feedback and react to concerns?</w:t>
            </w:r>
          </w:p>
          <w:p w14:paraId="673144AC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the risk assessment updated regularly?</w:t>
            </w:r>
          </w:p>
          <w:p w14:paraId="1A4750DC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Was feedback taken on board and acted on?</w:t>
            </w:r>
          </w:p>
          <w:p w14:paraId="4A4F23CD" w14:textId="3E3BE184" w:rsidR="00CF384B" w:rsidRDefault="00CF384B" w:rsidP="00D074E4">
            <w:pPr>
              <w:pStyle w:val="ListParagraph"/>
              <w:spacing w:line="276" w:lineRule="auto"/>
            </w:pPr>
          </w:p>
        </w:tc>
        <w:tc>
          <w:tcPr>
            <w:tcW w:w="1224" w:type="dxa"/>
          </w:tcPr>
          <w:p w14:paraId="534113B6" w14:textId="77777777" w:rsidR="00CF384B" w:rsidRDefault="00CF384B" w:rsidP="00CF384B">
            <w:pPr>
              <w:pStyle w:val="ListParagraph"/>
              <w:spacing w:line="276" w:lineRule="auto"/>
            </w:pPr>
          </w:p>
        </w:tc>
      </w:tr>
      <w:tr w:rsidR="00CF384B" w14:paraId="28BA033C" w14:textId="029E0D08" w:rsidTr="00CF384B">
        <w:tc>
          <w:tcPr>
            <w:tcW w:w="7792" w:type="dxa"/>
            <w:shd w:val="clear" w:color="auto" w:fill="CCCCFF"/>
          </w:tcPr>
          <w:p w14:paraId="7AD3C1AD" w14:textId="0214C198" w:rsidR="00CF384B" w:rsidRPr="00D074E4" w:rsidRDefault="00CF384B" w:rsidP="00EC0413">
            <w:pPr>
              <w:spacing w:line="276" w:lineRule="auto"/>
              <w:rPr>
                <w:b/>
                <w:bCs/>
              </w:rPr>
            </w:pPr>
            <w:r w:rsidRPr="00D074E4">
              <w:rPr>
                <w:b/>
                <w:bCs/>
              </w:rPr>
              <w:t>4.3 Is the provider able to support staff to raise concerns during the pandemic?</w:t>
            </w:r>
          </w:p>
        </w:tc>
        <w:tc>
          <w:tcPr>
            <w:tcW w:w="1224" w:type="dxa"/>
            <w:shd w:val="clear" w:color="auto" w:fill="CCCCFF"/>
          </w:tcPr>
          <w:p w14:paraId="04668C34" w14:textId="13EF79B6" w:rsidR="00CF384B" w:rsidRPr="00D074E4" w:rsidRDefault="00CF384B" w:rsidP="00EC041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 Y/N</w:t>
            </w:r>
          </w:p>
        </w:tc>
      </w:tr>
      <w:tr w:rsidR="00CF384B" w14:paraId="48D68937" w14:textId="6D1D6561" w:rsidTr="00CF384B">
        <w:tc>
          <w:tcPr>
            <w:tcW w:w="7792" w:type="dxa"/>
          </w:tcPr>
          <w:p w14:paraId="68449E03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What reporting processes were in place?</w:t>
            </w:r>
          </w:p>
          <w:p w14:paraId="00F6D5EE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Have these changed?  If so how?</w:t>
            </w:r>
          </w:p>
          <w:p w14:paraId="4AB67046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What access did staff have to the management team?</w:t>
            </w:r>
          </w:p>
          <w:p w14:paraId="1BE960D2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Did this include out of hours?</w:t>
            </w:r>
          </w:p>
          <w:p w14:paraId="743514F8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How were staff able to raise concerns day to day?</w:t>
            </w:r>
          </w:p>
          <w:p w14:paraId="44B884D5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How did they get reassure that concerns were taken on board?</w:t>
            </w:r>
          </w:p>
          <w:p w14:paraId="38F5D466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they offered any external support?</w:t>
            </w:r>
          </w:p>
          <w:p w14:paraId="4BEDEF00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How were they given feedback about the work they were doing now?</w:t>
            </w:r>
          </w:p>
          <w:p w14:paraId="7BC8AF6C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How were people that were not able to work supported?</w:t>
            </w:r>
          </w:p>
          <w:p w14:paraId="61358AA1" w14:textId="77777777" w:rsidR="00CF384B" w:rsidRDefault="00CF384B" w:rsidP="00D074E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How did up to date communication get shared with the whole team?</w:t>
            </w:r>
          </w:p>
          <w:p w14:paraId="2F14B7A9" w14:textId="5CF5EA97" w:rsidR="00CF384B" w:rsidRDefault="00CF384B" w:rsidP="003F78CB">
            <w:pPr>
              <w:pStyle w:val="ListParagraph"/>
              <w:spacing w:line="276" w:lineRule="auto"/>
            </w:pPr>
          </w:p>
        </w:tc>
        <w:tc>
          <w:tcPr>
            <w:tcW w:w="1224" w:type="dxa"/>
          </w:tcPr>
          <w:p w14:paraId="1BC73DCE" w14:textId="77777777" w:rsidR="00CF384B" w:rsidRDefault="00CF384B" w:rsidP="00CF384B">
            <w:pPr>
              <w:pStyle w:val="ListParagraph"/>
              <w:spacing w:line="276" w:lineRule="auto"/>
            </w:pPr>
          </w:p>
        </w:tc>
      </w:tr>
      <w:tr w:rsidR="00CF384B" w14:paraId="19D7B0D4" w14:textId="459AD10A" w:rsidTr="00CF384B">
        <w:tc>
          <w:tcPr>
            <w:tcW w:w="7792" w:type="dxa"/>
            <w:shd w:val="clear" w:color="auto" w:fill="CCCCFF"/>
          </w:tcPr>
          <w:p w14:paraId="5B77B13F" w14:textId="70B0068F" w:rsidR="00CF384B" w:rsidRPr="003F78CB" w:rsidRDefault="00CF384B" w:rsidP="00EC0413">
            <w:pPr>
              <w:spacing w:line="276" w:lineRule="auto"/>
              <w:rPr>
                <w:b/>
                <w:bCs/>
              </w:rPr>
            </w:pPr>
            <w:r w:rsidRPr="003F78CB">
              <w:rPr>
                <w:b/>
                <w:bCs/>
              </w:rPr>
              <w:t>4.4 Had care and treatment provided to people been sufficiently recorded during the Covid-19 pandemic?</w:t>
            </w:r>
          </w:p>
        </w:tc>
        <w:tc>
          <w:tcPr>
            <w:tcW w:w="1224" w:type="dxa"/>
            <w:shd w:val="clear" w:color="auto" w:fill="CCCCFF"/>
          </w:tcPr>
          <w:p w14:paraId="5F52583A" w14:textId="4C432EA8" w:rsidR="00CF384B" w:rsidRPr="003F78CB" w:rsidRDefault="00CF384B" w:rsidP="00EC041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 Y/N</w:t>
            </w:r>
          </w:p>
        </w:tc>
      </w:tr>
      <w:tr w:rsidR="00CF384B" w14:paraId="60F5EC03" w14:textId="750FA2FA" w:rsidTr="00CF384B">
        <w:tc>
          <w:tcPr>
            <w:tcW w:w="7792" w:type="dxa"/>
          </w:tcPr>
          <w:p w14:paraId="165581F4" w14:textId="77777777" w:rsidR="00CF384B" w:rsidRDefault="00CF384B" w:rsidP="003F78C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care plans updated to reflect peoples care needs?</w:t>
            </w:r>
          </w:p>
          <w:p w14:paraId="02D086FD" w14:textId="77777777" w:rsidR="00CF384B" w:rsidRDefault="00CF384B" w:rsidP="003F78C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daily notes written and reviewed?</w:t>
            </w:r>
          </w:p>
          <w:p w14:paraId="1A2ABE1D" w14:textId="77777777" w:rsidR="00CF384B" w:rsidRDefault="00CF384B" w:rsidP="003F78C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When external health professionals contacted the service and provided updates on service user care, were these acted on and documented?</w:t>
            </w:r>
          </w:p>
          <w:p w14:paraId="3203DDEA" w14:textId="0BF83171" w:rsidR="00CF384B" w:rsidRDefault="00CF384B" w:rsidP="003F78C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service users risk assessments updated and did this information relate to the care plan?</w:t>
            </w:r>
          </w:p>
          <w:p w14:paraId="292B0A35" w14:textId="53FB8F83" w:rsidR="00CF384B" w:rsidRDefault="00CF384B" w:rsidP="003F78C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service users’ observations carried out, if not why?</w:t>
            </w:r>
          </w:p>
          <w:p w14:paraId="2516A30B" w14:textId="77777777" w:rsidR="00CF384B" w:rsidRDefault="00CF384B" w:rsidP="003F78C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If yes, how often and were these documented?</w:t>
            </w:r>
          </w:p>
          <w:p w14:paraId="578FC3E1" w14:textId="77777777" w:rsidR="00CF384B" w:rsidRDefault="00CF384B" w:rsidP="003F78C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any changes made to MAR chart documentation and why?</w:t>
            </w:r>
          </w:p>
          <w:p w14:paraId="67B4107A" w14:textId="0B31E7F2" w:rsidR="00CF384B" w:rsidRDefault="00CF384B" w:rsidP="003F78C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For anyone moving into the service, was a preadmission assessment carried out?</w:t>
            </w:r>
          </w:p>
          <w:p w14:paraId="23130B4D" w14:textId="5B227BE1" w:rsidR="00CF384B" w:rsidRDefault="00CF384B" w:rsidP="003F78C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care plan audits completed and what if anything did, they find?</w:t>
            </w:r>
          </w:p>
          <w:p w14:paraId="44D42595" w14:textId="77777777" w:rsidR="00CF384B" w:rsidRDefault="00CF384B" w:rsidP="003F78C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gaps identified acted upon?</w:t>
            </w:r>
          </w:p>
          <w:p w14:paraId="480288E4" w14:textId="77777777" w:rsidR="00CF384B" w:rsidRDefault="00CF384B" w:rsidP="003F78C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For those with symptoms or diagnosed with COVID-19 what extra documentation was completed?</w:t>
            </w:r>
          </w:p>
          <w:p w14:paraId="1C1CE895" w14:textId="77777777" w:rsidR="00CF384B" w:rsidRDefault="00CF384B" w:rsidP="003F78C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records shared when a service user was admitted to hospital?</w:t>
            </w:r>
          </w:p>
          <w:p w14:paraId="79522F85" w14:textId="6937C8BD" w:rsidR="00CF384B" w:rsidRDefault="00CF384B" w:rsidP="00061746">
            <w:pPr>
              <w:pStyle w:val="ListParagraph"/>
              <w:spacing w:line="276" w:lineRule="auto"/>
            </w:pPr>
          </w:p>
        </w:tc>
        <w:tc>
          <w:tcPr>
            <w:tcW w:w="1224" w:type="dxa"/>
          </w:tcPr>
          <w:p w14:paraId="73EC3EF6" w14:textId="77777777" w:rsidR="00CF384B" w:rsidRDefault="00CF384B" w:rsidP="00CF384B">
            <w:pPr>
              <w:pStyle w:val="ListParagraph"/>
              <w:spacing w:line="276" w:lineRule="auto"/>
            </w:pPr>
          </w:p>
        </w:tc>
      </w:tr>
      <w:tr w:rsidR="00CF384B" w14:paraId="363C4101" w14:textId="4938642B" w:rsidTr="00CF384B">
        <w:tc>
          <w:tcPr>
            <w:tcW w:w="7792" w:type="dxa"/>
            <w:shd w:val="clear" w:color="auto" w:fill="CCCCFF"/>
          </w:tcPr>
          <w:p w14:paraId="306538AE" w14:textId="537F1C3E" w:rsidR="00CF384B" w:rsidRPr="00CF384B" w:rsidRDefault="00CF384B" w:rsidP="00EC0413">
            <w:pPr>
              <w:spacing w:line="276" w:lineRule="auto"/>
              <w:rPr>
                <w:b/>
                <w:bCs/>
              </w:rPr>
            </w:pPr>
            <w:r w:rsidRPr="00CF384B">
              <w:rPr>
                <w:b/>
                <w:bCs/>
              </w:rPr>
              <w:t xml:space="preserve">4.5 Had the Provider been able to work effectively with the system partners when care and treatment is commissioned, </w:t>
            </w:r>
            <w:proofErr w:type="gramStart"/>
            <w:r w:rsidRPr="00CF384B">
              <w:rPr>
                <w:b/>
                <w:bCs/>
              </w:rPr>
              <w:t>shared</w:t>
            </w:r>
            <w:proofErr w:type="gramEnd"/>
            <w:r w:rsidRPr="00CF384B">
              <w:rPr>
                <w:b/>
                <w:bCs/>
              </w:rPr>
              <w:t xml:space="preserve"> or transferred?</w:t>
            </w:r>
          </w:p>
        </w:tc>
        <w:tc>
          <w:tcPr>
            <w:tcW w:w="1224" w:type="dxa"/>
            <w:shd w:val="clear" w:color="auto" w:fill="CCCCFF"/>
          </w:tcPr>
          <w:p w14:paraId="1367A8C1" w14:textId="4135566A" w:rsidR="00CF384B" w:rsidRPr="00CF384B" w:rsidRDefault="00CF384B" w:rsidP="00EC041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Completed Y/N</w:t>
            </w:r>
          </w:p>
        </w:tc>
      </w:tr>
      <w:tr w:rsidR="00CF384B" w14:paraId="035448F2" w14:textId="0AC1B382" w:rsidTr="00CF384B">
        <w:tc>
          <w:tcPr>
            <w:tcW w:w="7792" w:type="dxa"/>
          </w:tcPr>
          <w:p w14:paraId="6E991C47" w14:textId="77777777" w:rsidR="00CF384B" w:rsidRDefault="00CF384B" w:rsidP="0006174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Did you have strong links with partners prior to COVID-19?</w:t>
            </w:r>
          </w:p>
          <w:p w14:paraId="3E6E9C53" w14:textId="77777777" w:rsidR="00CF384B" w:rsidRDefault="00CF384B" w:rsidP="0006174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Did these develop, if so how?</w:t>
            </w:r>
          </w:p>
          <w:p w14:paraId="2AFAA273" w14:textId="77777777" w:rsidR="00CF384B" w:rsidRDefault="00CF384B" w:rsidP="0006174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Did you need to access any news links, if so who and why?</w:t>
            </w:r>
          </w:p>
          <w:p w14:paraId="6BD87AD9" w14:textId="77777777" w:rsidR="00CF384B" w:rsidRDefault="00CF384B" w:rsidP="0006174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Did you feel that information was provided to you and how did you act on it?</w:t>
            </w:r>
          </w:p>
          <w:p w14:paraId="5A8A4F88" w14:textId="77777777" w:rsidR="00CF384B" w:rsidRDefault="00CF384B" w:rsidP="0006174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How did you share information from the service to external agencies?</w:t>
            </w:r>
          </w:p>
          <w:p w14:paraId="2C2B31A6" w14:textId="77777777" w:rsidR="00CF384B" w:rsidRDefault="00CF384B" w:rsidP="0006174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When someone was admitted to the service, was a preadmission assessment completed?</w:t>
            </w:r>
          </w:p>
          <w:p w14:paraId="5E0F5D5B" w14:textId="77777777" w:rsidR="00CF384B" w:rsidRDefault="00CF384B" w:rsidP="0006174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transfer documents received?</w:t>
            </w:r>
          </w:p>
          <w:p w14:paraId="019D80FA" w14:textId="77777777" w:rsidR="00CF384B" w:rsidRDefault="00CF384B" w:rsidP="0006174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When someone was admitted to hospital was transfer information sent with them?</w:t>
            </w:r>
          </w:p>
          <w:p w14:paraId="0075A5DD" w14:textId="77777777" w:rsidR="00CF384B" w:rsidRDefault="00CF384B" w:rsidP="0006174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COVID-19 tests completed prior to discharge from hospital?</w:t>
            </w:r>
          </w:p>
          <w:p w14:paraId="1087AD1D" w14:textId="77777777" w:rsidR="00CF384B" w:rsidRDefault="00CF384B" w:rsidP="0006174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How was this risk assessed?</w:t>
            </w:r>
          </w:p>
          <w:p w14:paraId="6B153A94" w14:textId="77777777" w:rsidR="00CF384B" w:rsidRDefault="00CF384B" w:rsidP="0006174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What actions were put into place to reduce the risk?</w:t>
            </w:r>
          </w:p>
          <w:p w14:paraId="54A3A95B" w14:textId="77777777" w:rsidR="00CF384B" w:rsidRDefault="00CF384B" w:rsidP="0006174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Were you able to keep external agencies up to date?</w:t>
            </w:r>
          </w:p>
          <w:p w14:paraId="3F1AD46E" w14:textId="13E85F7B" w:rsidR="00CF384B" w:rsidRDefault="00CF384B" w:rsidP="00CF384B">
            <w:pPr>
              <w:pStyle w:val="ListParagraph"/>
              <w:spacing w:line="276" w:lineRule="auto"/>
            </w:pPr>
          </w:p>
        </w:tc>
        <w:tc>
          <w:tcPr>
            <w:tcW w:w="1224" w:type="dxa"/>
          </w:tcPr>
          <w:p w14:paraId="441028F7" w14:textId="77777777" w:rsidR="00CF384B" w:rsidRDefault="00CF384B" w:rsidP="00CF384B">
            <w:pPr>
              <w:pStyle w:val="ListParagraph"/>
              <w:spacing w:line="276" w:lineRule="auto"/>
            </w:pPr>
          </w:p>
        </w:tc>
      </w:tr>
    </w:tbl>
    <w:p w14:paraId="4855DBC3" w14:textId="3C73A729" w:rsidR="00107141" w:rsidRDefault="005D3148" w:rsidP="00EC0413">
      <w:pPr>
        <w:spacing w:line="276" w:lineRule="auto"/>
      </w:pPr>
      <w:r>
        <w:t>** Have notifications file to hand during the call and a summary of your up to date symptom</w:t>
      </w:r>
      <w:r w:rsidR="002265A0">
        <w:t xml:space="preserve"> and testing </w:t>
      </w:r>
      <w:r>
        <w:t xml:space="preserve">tracker (Contact </w:t>
      </w:r>
      <w:hyperlink r:id="rId5" w:history="1">
        <w:r w:rsidRPr="00541AA4">
          <w:rPr>
            <w:rStyle w:val="Hyperlink"/>
          </w:rPr>
          <w:t>helen@care4quality.co.uk</w:t>
        </w:r>
      </w:hyperlink>
      <w:r>
        <w:t xml:space="preserve"> if you need a copy of a symptom tracker)</w:t>
      </w:r>
    </w:p>
    <w:p w14:paraId="12EF1212" w14:textId="2D107167" w:rsidR="002265A0" w:rsidRPr="001345FE" w:rsidRDefault="005D3148" w:rsidP="001345FE">
      <w:pPr>
        <w:spacing w:line="276" w:lineRule="auto"/>
      </w:pPr>
      <w:r>
        <w:t>** Ensure that you</w:t>
      </w:r>
      <w:r w:rsidR="002265A0">
        <w:t>r</w:t>
      </w:r>
      <w:r>
        <w:t xml:space="preserve"> </w:t>
      </w:r>
      <w:r w:rsidR="002265A0">
        <w:t>processes</w:t>
      </w:r>
      <w:r>
        <w:t xml:space="preserve"> around care of a deceased are in line with the current government guidance </w:t>
      </w:r>
      <w:hyperlink r:id="rId6" w:anchor="responders" w:history="1">
        <w:r w:rsidR="002265A0">
          <w:rPr>
            <w:rStyle w:val="Hyperlink"/>
          </w:rPr>
          <w:t>https://www.gov.uk/government/publications/covid-19-guidance-for-care-of-the-deceased/guidance-for-care-of-the-deceased-with-suspected-or-confirmed-coronavirus-covid-19#responders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65A0" w:rsidRPr="002265A0" w14:paraId="36E64A31" w14:textId="77777777" w:rsidTr="002265A0">
        <w:tc>
          <w:tcPr>
            <w:tcW w:w="9016" w:type="dxa"/>
          </w:tcPr>
          <w:p w14:paraId="44B7DD52" w14:textId="77777777" w:rsidR="002265A0" w:rsidRDefault="002265A0" w:rsidP="00CA1E14">
            <w:pPr>
              <w:rPr>
                <w:b/>
                <w:bCs/>
              </w:rPr>
            </w:pPr>
            <w:r w:rsidRPr="002265A0">
              <w:rPr>
                <w:b/>
                <w:bCs/>
              </w:rPr>
              <w:t>Call Notes:</w:t>
            </w:r>
          </w:p>
          <w:p w14:paraId="44F5630A" w14:textId="77777777" w:rsidR="002265A0" w:rsidRDefault="002265A0" w:rsidP="00CA1E14">
            <w:pPr>
              <w:rPr>
                <w:b/>
                <w:bCs/>
              </w:rPr>
            </w:pPr>
          </w:p>
          <w:p w14:paraId="3ADD142F" w14:textId="77777777" w:rsidR="002265A0" w:rsidRDefault="002265A0" w:rsidP="00CA1E14">
            <w:pPr>
              <w:rPr>
                <w:b/>
                <w:bCs/>
              </w:rPr>
            </w:pPr>
          </w:p>
          <w:p w14:paraId="3F193C02" w14:textId="77777777" w:rsidR="002265A0" w:rsidRDefault="002265A0" w:rsidP="00CA1E14">
            <w:pPr>
              <w:rPr>
                <w:b/>
                <w:bCs/>
              </w:rPr>
            </w:pPr>
          </w:p>
          <w:p w14:paraId="54DCDD00" w14:textId="77777777" w:rsidR="002265A0" w:rsidRDefault="002265A0" w:rsidP="00CA1E14">
            <w:pPr>
              <w:rPr>
                <w:b/>
                <w:bCs/>
              </w:rPr>
            </w:pPr>
          </w:p>
          <w:p w14:paraId="6A3EA82C" w14:textId="77777777" w:rsidR="002265A0" w:rsidRDefault="002265A0" w:rsidP="00CA1E14">
            <w:pPr>
              <w:rPr>
                <w:b/>
                <w:bCs/>
              </w:rPr>
            </w:pPr>
          </w:p>
          <w:p w14:paraId="5CEB3AE7" w14:textId="77777777" w:rsidR="002265A0" w:rsidRDefault="002265A0" w:rsidP="00CA1E14">
            <w:pPr>
              <w:rPr>
                <w:b/>
                <w:bCs/>
              </w:rPr>
            </w:pPr>
          </w:p>
          <w:p w14:paraId="6FEA42B1" w14:textId="77777777" w:rsidR="002265A0" w:rsidRDefault="002265A0" w:rsidP="00CA1E14">
            <w:pPr>
              <w:rPr>
                <w:b/>
                <w:bCs/>
              </w:rPr>
            </w:pPr>
          </w:p>
          <w:p w14:paraId="6216B3ED" w14:textId="77777777" w:rsidR="002265A0" w:rsidRDefault="002265A0" w:rsidP="00CA1E14">
            <w:pPr>
              <w:rPr>
                <w:b/>
                <w:bCs/>
              </w:rPr>
            </w:pPr>
          </w:p>
          <w:p w14:paraId="00868EF4" w14:textId="77777777" w:rsidR="002265A0" w:rsidRDefault="002265A0" w:rsidP="00CA1E14">
            <w:pPr>
              <w:rPr>
                <w:b/>
                <w:bCs/>
              </w:rPr>
            </w:pPr>
          </w:p>
          <w:p w14:paraId="7DB2EC44" w14:textId="77777777" w:rsidR="002265A0" w:rsidRDefault="002265A0" w:rsidP="00CA1E14">
            <w:pPr>
              <w:rPr>
                <w:b/>
                <w:bCs/>
              </w:rPr>
            </w:pPr>
          </w:p>
          <w:p w14:paraId="436D3B44" w14:textId="77777777" w:rsidR="002265A0" w:rsidRDefault="002265A0" w:rsidP="00CA1E14">
            <w:pPr>
              <w:rPr>
                <w:b/>
                <w:bCs/>
              </w:rPr>
            </w:pPr>
          </w:p>
          <w:p w14:paraId="79D2A9B5" w14:textId="77777777" w:rsidR="002265A0" w:rsidRDefault="002265A0" w:rsidP="00CA1E14">
            <w:pPr>
              <w:rPr>
                <w:b/>
                <w:bCs/>
              </w:rPr>
            </w:pPr>
          </w:p>
          <w:p w14:paraId="2E967EB1" w14:textId="77777777" w:rsidR="002265A0" w:rsidRDefault="002265A0" w:rsidP="00CA1E14">
            <w:pPr>
              <w:rPr>
                <w:b/>
                <w:bCs/>
              </w:rPr>
            </w:pPr>
          </w:p>
          <w:p w14:paraId="7D70D70E" w14:textId="77777777" w:rsidR="002265A0" w:rsidRDefault="002265A0" w:rsidP="00CA1E14">
            <w:pPr>
              <w:rPr>
                <w:b/>
                <w:bCs/>
              </w:rPr>
            </w:pPr>
          </w:p>
          <w:p w14:paraId="61533B6D" w14:textId="77777777" w:rsidR="002265A0" w:rsidRDefault="002265A0" w:rsidP="00CA1E14">
            <w:pPr>
              <w:rPr>
                <w:b/>
                <w:bCs/>
              </w:rPr>
            </w:pPr>
          </w:p>
          <w:p w14:paraId="2D93E999" w14:textId="77777777" w:rsidR="002265A0" w:rsidRDefault="002265A0" w:rsidP="00CA1E14">
            <w:pPr>
              <w:rPr>
                <w:b/>
                <w:bCs/>
              </w:rPr>
            </w:pPr>
          </w:p>
          <w:p w14:paraId="1A45F77A" w14:textId="77777777" w:rsidR="002265A0" w:rsidRDefault="002265A0" w:rsidP="00CA1E14">
            <w:pPr>
              <w:rPr>
                <w:b/>
                <w:bCs/>
              </w:rPr>
            </w:pPr>
          </w:p>
          <w:p w14:paraId="22B5E23A" w14:textId="77777777" w:rsidR="002265A0" w:rsidRDefault="002265A0" w:rsidP="00CA1E14">
            <w:pPr>
              <w:rPr>
                <w:b/>
                <w:bCs/>
              </w:rPr>
            </w:pPr>
          </w:p>
          <w:p w14:paraId="49DF9F0F" w14:textId="77777777" w:rsidR="002265A0" w:rsidRDefault="002265A0" w:rsidP="00CA1E14">
            <w:pPr>
              <w:rPr>
                <w:b/>
                <w:bCs/>
              </w:rPr>
            </w:pPr>
          </w:p>
          <w:p w14:paraId="6899C509" w14:textId="77777777" w:rsidR="002265A0" w:rsidRDefault="002265A0" w:rsidP="00CA1E14">
            <w:pPr>
              <w:rPr>
                <w:b/>
                <w:bCs/>
              </w:rPr>
            </w:pPr>
          </w:p>
          <w:p w14:paraId="2D87F161" w14:textId="77777777" w:rsidR="002265A0" w:rsidRDefault="002265A0" w:rsidP="00CA1E14">
            <w:pPr>
              <w:rPr>
                <w:b/>
                <w:bCs/>
              </w:rPr>
            </w:pPr>
          </w:p>
          <w:p w14:paraId="6E2A9A48" w14:textId="77777777" w:rsidR="002265A0" w:rsidRDefault="002265A0" w:rsidP="00CA1E14">
            <w:pPr>
              <w:rPr>
                <w:b/>
                <w:bCs/>
              </w:rPr>
            </w:pPr>
          </w:p>
          <w:p w14:paraId="541F2453" w14:textId="77777777" w:rsidR="002265A0" w:rsidRDefault="002265A0" w:rsidP="00CA1E14">
            <w:pPr>
              <w:rPr>
                <w:b/>
                <w:bCs/>
              </w:rPr>
            </w:pPr>
          </w:p>
          <w:p w14:paraId="1925F79F" w14:textId="77777777" w:rsidR="002265A0" w:rsidRDefault="002265A0" w:rsidP="00CA1E14">
            <w:pPr>
              <w:rPr>
                <w:b/>
                <w:bCs/>
              </w:rPr>
            </w:pPr>
          </w:p>
          <w:p w14:paraId="4FE4E465" w14:textId="77777777" w:rsidR="002265A0" w:rsidRDefault="002265A0" w:rsidP="00CA1E14">
            <w:pPr>
              <w:rPr>
                <w:b/>
                <w:bCs/>
              </w:rPr>
            </w:pPr>
          </w:p>
          <w:p w14:paraId="72147CAA" w14:textId="77777777" w:rsidR="002265A0" w:rsidRDefault="002265A0" w:rsidP="00CA1E14">
            <w:pPr>
              <w:rPr>
                <w:b/>
                <w:bCs/>
              </w:rPr>
            </w:pPr>
          </w:p>
          <w:p w14:paraId="643E9AA0" w14:textId="77777777" w:rsidR="002265A0" w:rsidRDefault="002265A0" w:rsidP="00CA1E14">
            <w:pPr>
              <w:rPr>
                <w:b/>
                <w:bCs/>
              </w:rPr>
            </w:pPr>
          </w:p>
          <w:p w14:paraId="45F355E8" w14:textId="77777777" w:rsidR="002265A0" w:rsidRDefault="002265A0" w:rsidP="00CA1E14">
            <w:pPr>
              <w:rPr>
                <w:b/>
                <w:bCs/>
              </w:rPr>
            </w:pPr>
          </w:p>
          <w:p w14:paraId="07EE8D77" w14:textId="77777777" w:rsidR="002265A0" w:rsidRDefault="002265A0" w:rsidP="00CA1E14">
            <w:pPr>
              <w:rPr>
                <w:b/>
                <w:bCs/>
              </w:rPr>
            </w:pPr>
          </w:p>
          <w:p w14:paraId="0A08A097" w14:textId="77777777" w:rsidR="002265A0" w:rsidRDefault="002265A0" w:rsidP="00CA1E14">
            <w:pPr>
              <w:rPr>
                <w:b/>
                <w:bCs/>
              </w:rPr>
            </w:pPr>
          </w:p>
          <w:p w14:paraId="5723F1D5" w14:textId="77777777" w:rsidR="002265A0" w:rsidRDefault="002265A0" w:rsidP="00CA1E14">
            <w:pPr>
              <w:rPr>
                <w:b/>
                <w:bCs/>
              </w:rPr>
            </w:pPr>
          </w:p>
          <w:p w14:paraId="61A52C8F" w14:textId="77777777" w:rsidR="002265A0" w:rsidRDefault="002265A0" w:rsidP="00CA1E14">
            <w:pPr>
              <w:rPr>
                <w:b/>
                <w:bCs/>
              </w:rPr>
            </w:pPr>
          </w:p>
          <w:p w14:paraId="7FAD3306" w14:textId="77777777" w:rsidR="002265A0" w:rsidRDefault="002265A0" w:rsidP="00CA1E14">
            <w:pPr>
              <w:rPr>
                <w:b/>
                <w:bCs/>
              </w:rPr>
            </w:pPr>
          </w:p>
          <w:p w14:paraId="2746D913" w14:textId="77777777" w:rsidR="002265A0" w:rsidRDefault="002265A0" w:rsidP="00CA1E14">
            <w:pPr>
              <w:rPr>
                <w:b/>
                <w:bCs/>
              </w:rPr>
            </w:pPr>
          </w:p>
          <w:p w14:paraId="4F07823D" w14:textId="77777777" w:rsidR="002265A0" w:rsidRDefault="002265A0" w:rsidP="00CA1E14">
            <w:pPr>
              <w:rPr>
                <w:b/>
                <w:bCs/>
              </w:rPr>
            </w:pPr>
          </w:p>
          <w:p w14:paraId="4DF5EEA4" w14:textId="77777777" w:rsidR="002265A0" w:rsidRDefault="002265A0" w:rsidP="00CA1E14">
            <w:pPr>
              <w:rPr>
                <w:b/>
                <w:bCs/>
              </w:rPr>
            </w:pPr>
          </w:p>
          <w:p w14:paraId="61CAADD9" w14:textId="77777777" w:rsidR="002265A0" w:rsidRDefault="002265A0" w:rsidP="00CA1E14">
            <w:pPr>
              <w:rPr>
                <w:b/>
                <w:bCs/>
              </w:rPr>
            </w:pPr>
          </w:p>
          <w:p w14:paraId="356A7C65" w14:textId="77777777" w:rsidR="002265A0" w:rsidRDefault="002265A0" w:rsidP="00CA1E14">
            <w:pPr>
              <w:rPr>
                <w:b/>
                <w:bCs/>
              </w:rPr>
            </w:pPr>
          </w:p>
          <w:p w14:paraId="2E53D5A6" w14:textId="77777777" w:rsidR="002265A0" w:rsidRDefault="002265A0" w:rsidP="00CA1E14">
            <w:pPr>
              <w:rPr>
                <w:b/>
                <w:bCs/>
              </w:rPr>
            </w:pPr>
          </w:p>
          <w:p w14:paraId="3D73CEC6" w14:textId="77777777" w:rsidR="002265A0" w:rsidRDefault="002265A0" w:rsidP="00CA1E14">
            <w:pPr>
              <w:rPr>
                <w:b/>
                <w:bCs/>
              </w:rPr>
            </w:pPr>
          </w:p>
          <w:p w14:paraId="3915B4FB" w14:textId="77777777" w:rsidR="002265A0" w:rsidRDefault="002265A0" w:rsidP="00CA1E14">
            <w:pPr>
              <w:rPr>
                <w:b/>
                <w:bCs/>
              </w:rPr>
            </w:pPr>
          </w:p>
          <w:p w14:paraId="1F543756" w14:textId="77777777" w:rsidR="002265A0" w:rsidRDefault="002265A0" w:rsidP="00CA1E14">
            <w:pPr>
              <w:rPr>
                <w:b/>
                <w:bCs/>
              </w:rPr>
            </w:pPr>
          </w:p>
          <w:p w14:paraId="0F01CB0D" w14:textId="77777777" w:rsidR="002265A0" w:rsidRDefault="002265A0" w:rsidP="00CA1E14">
            <w:pPr>
              <w:rPr>
                <w:b/>
                <w:bCs/>
              </w:rPr>
            </w:pPr>
          </w:p>
          <w:p w14:paraId="2FDE7E55" w14:textId="77777777" w:rsidR="002265A0" w:rsidRDefault="002265A0" w:rsidP="00CA1E14">
            <w:pPr>
              <w:rPr>
                <w:b/>
                <w:bCs/>
              </w:rPr>
            </w:pPr>
          </w:p>
          <w:p w14:paraId="1AAE0DAC" w14:textId="77777777" w:rsidR="002265A0" w:rsidRDefault="002265A0" w:rsidP="00CA1E14">
            <w:pPr>
              <w:rPr>
                <w:b/>
                <w:bCs/>
              </w:rPr>
            </w:pPr>
          </w:p>
          <w:p w14:paraId="56FAAFA7" w14:textId="77777777" w:rsidR="002265A0" w:rsidRDefault="002265A0" w:rsidP="00CA1E14">
            <w:pPr>
              <w:rPr>
                <w:b/>
                <w:bCs/>
              </w:rPr>
            </w:pPr>
          </w:p>
          <w:p w14:paraId="09AFAB4B" w14:textId="77777777" w:rsidR="002265A0" w:rsidRDefault="002265A0" w:rsidP="00CA1E14">
            <w:pPr>
              <w:rPr>
                <w:b/>
                <w:bCs/>
              </w:rPr>
            </w:pPr>
          </w:p>
          <w:p w14:paraId="63226CCE" w14:textId="77777777" w:rsidR="002265A0" w:rsidRDefault="002265A0" w:rsidP="00CA1E14">
            <w:pPr>
              <w:rPr>
                <w:b/>
                <w:bCs/>
              </w:rPr>
            </w:pPr>
          </w:p>
          <w:p w14:paraId="4FC16CFA" w14:textId="77777777" w:rsidR="002265A0" w:rsidRDefault="002265A0" w:rsidP="00CA1E14">
            <w:pPr>
              <w:rPr>
                <w:b/>
                <w:bCs/>
              </w:rPr>
            </w:pPr>
          </w:p>
          <w:p w14:paraId="76DDDEEC" w14:textId="77777777" w:rsidR="002265A0" w:rsidRDefault="002265A0" w:rsidP="00CA1E14">
            <w:pPr>
              <w:rPr>
                <w:b/>
                <w:bCs/>
              </w:rPr>
            </w:pPr>
          </w:p>
          <w:p w14:paraId="6A87B881" w14:textId="77777777" w:rsidR="002265A0" w:rsidRDefault="002265A0" w:rsidP="00CA1E14">
            <w:pPr>
              <w:rPr>
                <w:b/>
                <w:bCs/>
              </w:rPr>
            </w:pPr>
          </w:p>
          <w:p w14:paraId="5F69B2A7" w14:textId="77777777" w:rsidR="002265A0" w:rsidRDefault="002265A0" w:rsidP="00CA1E14">
            <w:pPr>
              <w:rPr>
                <w:b/>
                <w:bCs/>
              </w:rPr>
            </w:pPr>
          </w:p>
          <w:p w14:paraId="5807E935" w14:textId="77777777" w:rsidR="002265A0" w:rsidRDefault="002265A0" w:rsidP="00CA1E14">
            <w:pPr>
              <w:rPr>
                <w:b/>
                <w:bCs/>
              </w:rPr>
            </w:pPr>
          </w:p>
          <w:p w14:paraId="558208CD" w14:textId="77777777" w:rsidR="002265A0" w:rsidRDefault="002265A0" w:rsidP="00CA1E14">
            <w:pPr>
              <w:rPr>
                <w:b/>
                <w:bCs/>
              </w:rPr>
            </w:pPr>
          </w:p>
          <w:p w14:paraId="0EC6C7A6" w14:textId="77777777" w:rsidR="002265A0" w:rsidRDefault="002265A0" w:rsidP="00CA1E14">
            <w:pPr>
              <w:rPr>
                <w:b/>
                <w:bCs/>
              </w:rPr>
            </w:pPr>
          </w:p>
          <w:p w14:paraId="607AE67F" w14:textId="77777777" w:rsidR="002265A0" w:rsidRDefault="002265A0" w:rsidP="00CA1E14">
            <w:pPr>
              <w:rPr>
                <w:b/>
                <w:bCs/>
              </w:rPr>
            </w:pPr>
          </w:p>
          <w:p w14:paraId="4C3C64A8" w14:textId="77777777" w:rsidR="002265A0" w:rsidRDefault="002265A0" w:rsidP="00CA1E14">
            <w:pPr>
              <w:rPr>
                <w:b/>
                <w:bCs/>
              </w:rPr>
            </w:pPr>
          </w:p>
          <w:p w14:paraId="2CAA9175" w14:textId="77777777" w:rsidR="002265A0" w:rsidRDefault="002265A0" w:rsidP="00CA1E14">
            <w:pPr>
              <w:rPr>
                <w:b/>
                <w:bCs/>
              </w:rPr>
            </w:pPr>
          </w:p>
          <w:p w14:paraId="23FF07C8" w14:textId="77777777" w:rsidR="002265A0" w:rsidRDefault="002265A0" w:rsidP="00CA1E14">
            <w:pPr>
              <w:rPr>
                <w:b/>
                <w:bCs/>
              </w:rPr>
            </w:pPr>
          </w:p>
          <w:p w14:paraId="189AEA50" w14:textId="77777777" w:rsidR="002265A0" w:rsidRDefault="002265A0" w:rsidP="00CA1E14">
            <w:pPr>
              <w:rPr>
                <w:b/>
                <w:bCs/>
              </w:rPr>
            </w:pPr>
          </w:p>
          <w:p w14:paraId="64DF1B51" w14:textId="77777777" w:rsidR="002265A0" w:rsidRDefault="002265A0" w:rsidP="00CA1E14">
            <w:pPr>
              <w:rPr>
                <w:b/>
                <w:bCs/>
              </w:rPr>
            </w:pPr>
          </w:p>
          <w:p w14:paraId="3D549F01" w14:textId="77777777" w:rsidR="002265A0" w:rsidRDefault="002265A0" w:rsidP="00CA1E14">
            <w:pPr>
              <w:rPr>
                <w:b/>
                <w:bCs/>
              </w:rPr>
            </w:pPr>
          </w:p>
          <w:p w14:paraId="20A6DC49" w14:textId="77777777" w:rsidR="002265A0" w:rsidRDefault="002265A0" w:rsidP="00CA1E14">
            <w:pPr>
              <w:rPr>
                <w:b/>
                <w:bCs/>
              </w:rPr>
            </w:pPr>
          </w:p>
          <w:p w14:paraId="702FCFDA" w14:textId="77777777" w:rsidR="002265A0" w:rsidRDefault="002265A0" w:rsidP="00CA1E14">
            <w:pPr>
              <w:rPr>
                <w:b/>
                <w:bCs/>
              </w:rPr>
            </w:pPr>
          </w:p>
          <w:p w14:paraId="3C2ECACF" w14:textId="77777777" w:rsidR="002265A0" w:rsidRDefault="002265A0" w:rsidP="00CA1E14">
            <w:pPr>
              <w:rPr>
                <w:b/>
                <w:bCs/>
              </w:rPr>
            </w:pPr>
          </w:p>
          <w:p w14:paraId="216B92AA" w14:textId="178BFC45" w:rsidR="002265A0" w:rsidRPr="002265A0" w:rsidRDefault="002265A0" w:rsidP="00CA1E14">
            <w:pPr>
              <w:rPr>
                <w:b/>
                <w:bCs/>
              </w:rPr>
            </w:pPr>
          </w:p>
        </w:tc>
      </w:tr>
    </w:tbl>
    <w:p w14:paraId="31303AA5" w14:textId="786666CD" w:rsidR="00946D40" w:rsidRDefault="00946D40" w:rsidP="002265A0"/>
    <w:sectPr w:rsidR="00946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74CAE"/>
    <w:multiLevelType w:val="hybridMultilevel"/>
    <w:tmpl w:val="AA7E48C8"/>
    <w:lvl w:ilvl="0" w:tplc="68FA95A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73971E8"/>
    <w:multiLevelType w:val="multilevel"/>
    <w:tmpl w:val="1DA0F9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D2C261D"/>
    <w:multiLevelType w:val="hybridMultilevel"/>
    <w:tmpl w:val="D48C94AC"/>
    <w:lvl w:ilvl="0" w:tplc="5DDAFB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C2A0B"/>
    <w:multiLevelType w:val="hybridMultilevel"/>
    <w:tmpl w:val="BEF07A8C"/>
    <w:lvl w:ilvl="0" w:tplc="E8803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961E38"/>
    <w:multiLevelType w:val="multilevel"/>
    <w:tmpl w:val="6AE65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13"/>
    <w:rsid w:val="00061746"/>
    <w:rsid w:val="00107141"/>
    <w:rsid w:val="001345FE"/>
    <w:rsid w:val="00187A97"/>
    <w:rsid w:val="001976C0"/>
    <w:rsid w:val="002265A0"/>
    <w:rsid w:val="002F7CEA"/>
    <w:rsid w:val="00325F5C"/>
    <w:rsid w:val="00357811"/>
    <w:rsid w:val="003F15DE"/>
    <w:rsid w:val="003F78CB"/>
    <w:rsid w:val="00420B42"/>
    <w:rsid w:val="00514051"/>
    <w:rsid w:val="005D3148"/>
    <w:rsid w:val="00946D40"/>
    <w:rsid w:val="00AA67FE"/>
    <w:rsid w:val="00CA7F28"/>
    <w:rsid w:val="00CF384B"/>
    <w:rsid w:val="00D074E4"/>
    <w:rsid w:val="00EC0413"/>
    <w:rsid w:val="00F3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C31F"/>
  <w15:chartTrackingRefBased/>
  <w15:docId w15:val="{08764606-D634-4290-AD8A-E805686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413"/>
    <w:pPr>
      <w:ind w:left="720"/>
      <w:contextualSpacing/>
    </w:pPr>
  </w:style>
  <w:style w:type="table" w:styleId="TableGrid">
    <w:name w:val="Table Grid"/>
    <w:basedOn w:val="TableNormal"/>
    <w:uiPriority w:val="39"/>
    <w:rsid w:val="00F3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3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1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covid-19-guidance-for-care-of-the-deceased/guidance-for-care-of-the-deceased-with-suspected-or-confirmed-coronavirus-covid-19" TargetMode="External"/><Relationship Id="rId5" Type="http://schemas.openxmlformats.org/officeDocument/2006/relationships/hyperlink" Target="mailto:helen@care4qualit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Fuller</dc:creator>
  <cp:keywords/>
  <dc:description/>
  <cp:lastModifiedBy>Helen Fuller</cp:lastModifiedBy>
  <cp:revision>2</cp:revision>
  <dcterms:created xsi:type="dcterms:W3CDTF">2020-05-13T07:34:00Z</dcterms:created>
  <dcterms:modified xsi:type="dcterms:W3CDTF">2020-05-13T07:34:00Z</dcterms:modified>
</cp:coreProperties>
</file>